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DC5B55" w:rsidP="00DC5B55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 xml:space="preserve">   မျက်ချင်းနု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DF61FD">
        <w:rPr>
          <w:rFonts w:ascii="Pyidaungsu" w:hAnsi="Pyidaungsu" w:cs="Pyidaungsu"/>
          <w:b/>
          <w:sz w:val="28"/>
          <w:szCs w:val="24"/>
        </w:rPr>
        <w:t>မျက်ချင်းနု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</w:t>
      </w:r>
      <w:r w:rsidR="00954C77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ရေးဦးစီးဌာနကကူညီရေးဆွဲသည်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</w:t>
      </w:r>
      <w:r w:rsidR="00BB77A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ကြီးသောအချက်အလက်များနှင့်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အရင်းခံအချက်များဖွံ့ဖြိုးရေးကို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အထောက်အပံ့ဖြစ်စေသောအချက်များနှင့်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ရည်မှန်းချက်များကိုကျေးရွာအနေနှင့်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ဆောင်ရွက်မည့်နည်းဗျုဟာများရေးဆွဲထားသည့်စီမံချက်များကို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ဂဏန်းနှင့်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အချက်အလက်တို့၏အရေးပါမှု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အဆင့်ဌာနဆိုင်ရာများမှ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လိုအပ်ကြောင်းကိုလည်းကောင်းစွာသိရှိခ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0455C">
        <w:rPr>
          <w:rFonts w:ascii="Pyidaungsu" w:hAnsi="Pyidaungsu" w:cs="Pyidaungsu"/>
          <w:b/>
          <w:sz w:val="24"/>
          <w:szCs w:val="24"/>
        </w:rPr>
        <w:tab/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80455C">
        <w:rPr>
          <w:rFonts w:ascii="Pyidaungsu" w:hAnsi="Pyidaungsu" w:cs="Pyidaungsu"/>
          <w:sz w:val="24"/>
          <w:szCs w:val="24"/>
        </w:rPr>
        <w:t xml:space="preserve"> </w:t>
      </w:r>
      <w:r w:rsidR="0080455C">
        <w:rPr>
          <w:rFonts w:ascii="Pyidaungsu" w:hAnsi="Pyidaungsu" w:cs="Pyidaungsu"/>
          <w:sz w:val="24"/>
          <w:szCs w:val="24"/>
          <w:cs/>
          <w:lang w:bidi="my-MM"/>
        </w:rPr>
        <w:t>မျက်ချင်းနု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B509E4">
        <w:rPr>
          <w:rFonts w:ascii="Pyidaungsu" w:hAnsi="Pyidaungsu" w:cs="Pyidaungsu"/>
          <w:b/>
          <w:sz w:val="24"/>
          <w:szCs w:val="24"/>
        </w:rPr>
        <w:t>မျက်ချင်းနု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DC6879" w:rsidRDefault="002A4257" w:rsidP="002A4257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5609240" cy="6101255"/>
            <wp:effectExtent l="19050" t="0" r="0" b="0"/>
            <wp:docPr id="1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6584" cy="610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7876" w:rsidRPr="00DC6879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4E366F" w:rsidRPr="00DC6879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FB03D2" w:rsidRDefault="00B8196E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မျက်ချင်းနု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နောင်ချိုမြို့နှင့်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(၁၀)မိုင်အကွာတွင်တည်ရှိပြီး အုပ်ချုပ်ရေးရုံးစိုက်ရာ နောင်ချိုမြို့နှင့်ဆက်သွယ်သွားလာရလွယ်ကူပါသည်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။ ကျေးရွာသည် </w:t>
      </w:r>
      <w:r w:rsidR="008616F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တောင်ပေါ်ဒေသတွင်တည်ရှိပါ 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အဓိကအသက် မွေးဝမ်းကျောင်းလုပ်ငန်းမှာ စိုက်ပျိုးရေးနှင့်မွေးမြူရေးလုပ်ငန်းများဖြစ်ကြ</w:t>
      </w:r>
      <w:r w:rsidR="008616F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ဒေသ၏တစ်နှစ်ပျမ်းမျှ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မိုးရေချိန်လက်မ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(၇၀)မှ(၉၀)ဝန်းကျင်တွင်ရှိပြီး စိုက်ပျိုးရေးလုပ်ငန်းများ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 အသင့်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 ပြု</w:t>
      </w:r>
      <w:r w:rsidR="008C14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ကျေးရွာအနီးတွင်တောတောင်မြစ်ချောင်းများရှိပြီး </w:t>
      </w:r>
      <w:r w:rsidR="008616F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အနည်းငယ်ရှိ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လယ်မြေများသည် စပါး၊ဂျုံ၊ပြောင်းစိုက်ပျိုးရန်နှင့် အသက်မွေးဝမ်းကျောင်းရန်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တို့အတွက် အဓိကအားထားရာဖြစ်သည်။တောင်ပေါ်ဒေသ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တွင်တည်ရှိသော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ကြောင့် ရေလွှမ်းမိုးမှု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အန္တရာယ်မှ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ဆဲ ဖြစ်ပါသည်။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0F5591">
        <w:rPr>
          <w:rFonts w:ascii="Pyidaungsu" w:hAnsi="Pyidaungsu" w:cs="Pyidaungsu"/>
          <w:color w:val="000000" w:themeColor="text1"/>
          <w:sz w:val="24"/>
          <w:szCs w:val="24"/>
        </w:rPr>
        <w:t>၆၂၈.၆၅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ပြောင်း၊ကြံများ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</w:p>
    <w:p w:rsidR="00EF5A1C" w:rsidRPr="00DC6879" w:rsidRDefault="00EF5A1C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F5A1C">
        <w:rPr>
          <w:rFonts w:ascii="Pyidaungsu" w:hAnsi="Pyidaungsu" w:cs="Pyidaungsu"/>
          <w:sz w:val="24"/>
          <w:szCs w:val="24"/>
          <w:lang w:val="en-GB" w:bidi="my-MM"/>
        </w:rPr>
        <w:t>၁၅၈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F5A1C">
        <w:rPr>
          <w:rFonts w:ascii="Pyidaungsu" w:hAnsi="Pyidaungsu" w:cs="Pyidaungsu"/>
          <w:sz w:val="24"/>
          <w:szCs w:val="24"/>
          <w:lang w:val="en-GB" w:bidi="my-MM"/>
        </w:rPr>
        <w:t>၆၈၅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၆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160E9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အထက်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၆၄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%)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ခန့်ရှိသဖြင့်ဒေသစီးပွားရေးတိုးတက်အောင်စွမ်းဆောင်နိုင်ကြောင်းတွေ့ရှိရပါသည်။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574F4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၁.၂%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E1188A" w:rsidRPr="006920D3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lastRenderedPageBreak/>
        <w:tab/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ကျေးရွာတွင်ဆယ်အိမ်မူးအဖွဲ့၊နာယကအဖွဲ့၊အမျိုးသားအဖွဲ့၊အမျိုးသမီးအဖွဲ့ဟူ၍အဖွဲ့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671A1">
        <w:rPr>
          <w:rFonts w:ascii="Pyidaungsu" w:hAnsi="Pyidaungsu" w:cs="Pyidaungsu"/>
          <w:sz w:val="24"/>
          <w:szCs w:val="24"/>
          <w:lang w:bidi="my-MM"/>
        </w:rPr>
        <w:t>၄</w:t>
      </w:r>
      <w:r w:rsidR="006920D3">
        <w:rPr>
          <w:rFonts w:ascii="Pyidaungsu" w:hAnsi="Pyidaungsu" w:cs="Pyidaungsu"/>
          <w:sz w:val="24"/>
          <w:szCs w:val="24"/>
          <w:lang w:val="en-GB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</w:t>
      </w:r>
      <w:r w:rsidR="00F336E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ဖြင့်</w:t>
      </w:r>
      <w:r w:rsidR="00F336E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ဖွဲ့စည်းထားရှိပါသည်။</w:t>
      </w:r>
      <w:r w:rsidR="00306100">
        <w:rPr>
          <w:rFonts w:ascii="Pyidaungsu" w:hAnsi="Pyidaungsu" w:cs="Pyidaungsu"/>
          <w:sz w:val="24"/>
          <w:szCs w:val="24"/>
          <w:lang w:bidi="my-MM"/>
        </w:rPr>
        <w:t xml:space="preserve">လူမှုရေးကူညီမှုအသင်းမှာ သာရေ:နာရေးလုပ်ငန်းများကိုဆောင်ရွက်လျက် ရှိပါသည်။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4E6ECD" w:rsidRPr="004E6ECD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စိုက်ပျိုးရေးလုပ်ငန်းကိုသာအဓိကထားလုပ်ကိုင်ကြပြီး</w:t>
      </w:r>
      <w:r w:rsidR="003339D4">
        <w:rPr>
          <w:rFonts w:ascii="Pyidaungsu" w:hAnsi="Pyidaungsu" w:cs="Pyidaungsu"/>
          <w:sz w:val="24"/>
          <w:szCs w:val="24"/>
          <w:lang w:val="en-GB" w:bidi="my-MM"/>
        </w:rPr>
        <w:t>စပါး၊မတ်ပဲ၊နှမ်း၊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ပြောင်းသီးနှံကိုသာအများစုစိုက်ပျိုးကြပါသည်။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B94159">
        <w:rPr>
          <w:rFonts w:ascii="Pyidaungsu" w:hAnsi="Pyidaungsu" w:cs="Pyidaungsu"/>
          <w:sz w:val="24"/>
          <w:szCs w:val="24"/>
          <w:lang w:val="en-GB" w:bidi="my-MM"/>
        </w:rPr>
        <w:t>၃၀၀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ဧကရှိပြီး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ကြံစိုက်ပျိုး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မြေ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94159">
        <w:rPr>
          <w:rFonts w:ascii="Pyidaungsu" w:hAnsi="Pyidaungsu" w:cs="Pyidaungsu"/>
          <w:sz w:val="24"/>
          <w:szCs w:val="24"/>
          <w:lang w:val="en-GB" w:bidi="my-MM"/>
        </w:rPr>
        <w:t>၃၃၆.၄၀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3339D4">
        <w:rPr>
          <w:rFonts w:ascii="Pyidaungsu" w:hAnsi="Pyidaungsu" w:cs="Pyidaungsu"/>
          <w:sz w:val="24"/>
          <w:szCs w:val="24"/>
          <w:lang w:bidi="my-MM"/>
        </w:rPr>
        <w:t>ခန့်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မိုးစပါးစိုက်ဧကမှာ(၉၂.၂၅)ဧကခန့်စိုက်ပျိုးကြပါသည်။ 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ပြောင်းတစ်ဧက</w:t>
      </w:r>
      <w:r w:rsidR="003B171C">
        <w:rPr>
          <w:rFonts w:ascii="Pyidaungsu" w:hAnsi="Pyidaungsu" w:cs="Pyidaungsu"/>
          <w:sz w:val="24"/>
          <w:szCs w:val="24"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၆၀၀၀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ပိဿာထွက်ရှိပြီး</w:t>
      </w:r>
      <w:r w:rsidR="00B941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3B171C">
        <w:rPr>
          <w:rFonts w:ascii="Pyidaungsu" w:hAnsi="Pyidaungsu" w:cs="Pyidaungsu"/>
          <w:sz w:val="24"/>
          <w:szCs w:val="24"/>
          <w:lang w:bidi="my-MM"/>
        </w:rPr>
        <w:t>အထွက်နှုန်း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မှာအနည်းဆုံး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တန်ထွက်ရှိပါသည်။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ပြောင်းမျိုးစေ့များ၊ဓါတုပိုးသတ်ဆေးများနှင့်ဓါတ်မြေသြဇာများကို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စိုက်ပျိုးရေဆေးဆိုင်များတွင်ဝယ်ယူရရှိနိုင်သော်လည်း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စျေးနှုန်းကြီးမြင့်ခြင်းနှင့်တစ်ခါတစ်ရံပစ္စည်း</w:t>
      </w:r>
      <w:r w:rsidR="003E7A9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ပြတ်လပ်မှုများကြုံတွေ့ရတတ်ပါသည်။နည်းပညာဝန်ဆောင်မှုအနေဖြင့်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စိုက်ပျိုးရေးပညာရှင်များ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ပြောင်းသီးနှံစိုက်ပျိုးခြင်းနှင့်ပတ်သက်၍ရှင်းလင်းသင်ကြားပြသမှုများဆောင်ရွက်ပေးပါသည်။</w:t>
      </w:r>
    </w:p>
    <w:p w:rsidR="000204B8" w:rsidRPr="00636778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ဓါတ်မြေသြဇာများအလွန်အကျွံသုံးစွဲခြင်းများကြောင့်မြေဆီသြဇာများပျက်စီးလျက်ရှိပါသည်။</w:t>
      </w: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တွင်းရှိအိမ်ထောင်စုအချို့တွင်စိုက်ပျိုးရေးလုပ်ငန်းများတွင်ခိုင်းစေရန်အတွက်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သာမွေးမြူထားကြပါသည်။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Pr="00DC6879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50759B" w:rsidRPr="00CE2272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တောင်သူများသည့်စိုက်ပျိုးရေးလုပ်ကိုင်ရန်အတွက်မြန်မာ့လယ်ယာဖွံ့ဖြိုးရေးဘဏ်မှတစ်နှစ်လျှင်အတိုး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ဧကအထိချေး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ယူပါသည်။ကျေးရွာရှိအိမ်ထောင်စု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98785F">
        <w:rPr>
          <w:rFonts w:ascii="Pyidaungsu" w:hAnsi="Pyidaungsu" w:cs="Pyidaungsu"/>
          <w:sz w:val="24"/>
          <w:szCs w:val="24"/>
          <w:lang w:val="en-GB"/>
        </w:rPr>
        <w:t>၁၅၈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3339D4">
        <w:rPr>
          <w:rFonts w:ascii="Pyidaungsu" w:hAnsi="Pyidaungsu" w:cs="Pyidaungsu"/>
          <w:sz w:val="24"/>
          <w:szCs w:val="24"/>
          <w:lang w:val="en-GB"/>
        </w:rPr>
        <w:t>၁၀၀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သာ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ရရှိပါသည်။ကျန်အိမ်ထောင်စု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877135">
        <w:rPr>
          <w:rFonts w:ascii="Pyidaungsu" w:hAnsi="Pyidaungsu" w:cs="Pyidaungsu"/>
          <w:sz w:val="24"/>
          <w:szCs w:val="24"/>
          <w:lang w:val="en-GB"/>
        </w:rPr>
        <w:t>၅၈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အိမ်မှာမြန်မာ့လယ်ယာဖွံ့ဖြိုးရေးဘဏ်မှထုတ်ယူခွင့်မရရှိသေးပါ။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E2272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Default="009C4590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ကျေးရွာသည် နောင်ချို−ရပ်စောက်လမ်းဘေးတွင်တည်ရှိ၍လမ်းပန်းဆက်သွယ်ရေ:ကောင်း မွန်ပါသည်။ရွာတွင်းလမ်းအချို့သာ မိုးရာသီတွင် အနည်းငယ်ဗွက်ထမှုရှိပါသည်။</w:t>
      </w:r>
    </w:p>
    <w:p w:rsidR="00C27876" w:rsidRPr="008C1A33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A33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DC6879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လျှပ်စစ်မီးမရရှိသေးသောကြောင့်ဆိုလာမီးကိုသာအဓိကထားအသုံးပြုကြပါသည်။</w:t>
      </w:r>
    </w:p>
    <w:p w:rsidR="00C27876" w:rsidRPr="005D7405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DC6879" w:rsidRDefault="004A3107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နောင်ချိုမြို့နှင့်နီးသောကြောင့်</w:t>
      </w:r>
      <w:r w:rsidR="008C1A33" w:rsidRPr="008C1A33">
        <w:rPr>
          <w:rFonts w:ascii="Pyidaungsu" w:hAnsi="Pyidaungsu" w:cs="Pyidaungsu"/>
          <w:sz w:val="24"/>
          <w:szCs w:val="24"/>
          <w:cs/>
          <w:lang w:bidi="my-MM"/>
        </w:rPr>
        <w:t>ဆက်သွယ်ရေးကောင်းမွန်ပါသည်။</w:t>
      </w: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မူလတန်းကျောင်းရှိပါသည်။ကျောင်းဝန်းဧရိယာမှာ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အလျား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၃၈၅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နှင့်အနံ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၂၉၄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 (၃.၀၈)ဧကရှိပြီး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သွပ်မိုးအုတ်နံရံကာ၊အင်္ဂတေအခင်းဖြစ်ပါသည်။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ကျောင်းတွင်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ဆရာ</w:t>
      </w:r>
      <w:r w:rsidR="001B4FFA">
        <w:rPr>
          <w:rFonts w:ascii="Pyidaungsu" w:hAnsi="Pyidaungsu" w:cs="Pyidaungsu"/>
          <w:sz w:val="24"/>
          <w:szCs w:val="24"/>
        </w:rPr>
        <w:t xml:space="preserve"> /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၈</w:t>
      </w:r>
      <w:r w:rsidR="001B4FFA">
        <w:rPr>
          <w:rFonts w:ascii="Pyidaungsu" w:hAnsi="Pyidaungsu" w:cs="Pyidaungsu"/>
          <w:sz w:val="24"/>
          <w:szCs w:val="24"/>
        </w:rPr>
        <w:t>)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ဦး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DC6879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ကျေးရွာသည် အုပ်စုကျေးရွာရွာဖြစ်ပြီး ကျေးလက်ကျန်းမားရေဆေးပေးခန်း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</w:t>
      </w:r>
      <w:r>
        <w:rPr>
          <w:rFonts w:ascii="Pyidaungsu" w:hAnsi="Pyidaungsu" w:cs="Pyidaungsu"/>
          <w:sz w:val="24"/>
          <w:szCs w:val="24"/>
          <w:cs/>
          <w:lang w:bidi="my-MM"/>
        </w:rPr>
        <w:t>သည်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အဝီစီ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တွင်းမှရေကိုသုံးစွဲပါသည်။သောက်သုံးရေလုံလောက်မှုရှိပါသည်။ယင်လုံအိမ်သာ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အိမ်တိုင်းစေ့သုံးစွဲ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ကျေးရွာတွင်စိုက်ပျိုးရေးလုပ်ငန်းများဆောင်ရွက်ရာတွင်ဓါတ်မြေသြဇာများအသုံးများသော</w:t>
      </w:r>
      <w:r w:rsidR="001243A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ကြောင့်မြေဆီသြဇာများပျက်စီးဆုံးရှုံးလာပါသည်။တောမီးလောင်မှုများ၊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ကျေးရွာတွင်းရှိစွန့်ပစ်ပစ္စည်းများကိုကျေးရွာပြင်ပရှိသတ်မှတ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နေရာတွင်စုပုံကာမီးရှို့ဖျက်ဆီးကြပါသည်။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7A7344" w:rsidP="005952E6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ကျေးရွာတွင်းရှိအမျိုးသမီးများအနေဖြင့်ခေါင်းဆောင်မှုပိုင်းတွင်ပါဝင်ဆောင်ရွက်မှုမရှိသော်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လည်းကျေးရွာဖွံ့ဖြိုးရေးလုပ်ငန်းများဆောင်ရွက်ရာတွင်တက်ကြွစွာပူးပေါင်းဆောင်ရွက်လျက်ရှိပါ</w:t>
      </w:r>
      <w:r w:rsidR="005952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နေ့တွက်လုပ်အားခရငွေများမှာ အမျိုးသားများကပိုမိုရကြသည်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ကျေးရွာအတွင်းတွင်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များအားအကြမ်းဖက်မှုများမရှိပါ။</w:t>
      </w:r>
    </w:p>
    <w:p w:rsidR="00D51FC8" w:rsidRDefault="00D51FC8" w:rsidP="00FF591C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</w:t>
      </w:r>
      <w:r w:rsidR="00EE2B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များနှင့်စာပေဗဟုသုတဖတ်ရှုရန်နေရာများ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261E3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B6437F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DC687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DC6879">
        <w:rPr>
          <w:rFonts w:ascii="Myanmar3" w:hAnsi="Myanmar3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615"/>
        <w:gridCol w:w="4404"/>
        <w:gridCol w:w="1151"/>
        <w:gridCol w:w="790"/>
        <w:gridCol w:w="790"/>
        <w:gridCol w:w="788"/>
        <w:gridCol w:w="787"/>
        <w:gridCol w:w="767"/>
      </w:tblGrid>
      <w:tr w:rsidR="00B6437F" w:rsidRPr="00DC6879" w:rsidTr="00DF3985">
        <w:trPr>
          <w:trHeight w:val="791"/>
        </w:trPr>
        <w:tc>
          <w:tcPr>
            <w:tcW w:w="62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8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="00195A1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8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8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B6437F" w:rsidRPr="00DC6879" w:rsidTr="00DF3985">
        <w:trPr>
          <w:trHeight w:val="530"/>
        </w:trPr>
        <w:tc>
          <w:tcPr>
            <w:tcW w:w="62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85" w:type="dxa"/>
            <w:vAlign w:val="center"/>
          </w:tcPr>
          <w:p w:rsidR="00B6437F" w:rsidRPr="00DC6879" w:rsidRDefault="0048148A" w:rsidP="00702E3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DF3985">
        <w:trPr>
          <w:trHeight w:val="530"/>
        </w:trPr>
        <w:tc>
          <w:tcPr>
            <w:tcW w:w="62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85" w:type="dxa"/>
            <w:vAlign w:val="center"/>
          </w:tcPr>
          <w:p w:rsidR="00B6437F" w:rsidRPr="00DC6879" w:rsidRDefault="0048148A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မူးယစ်ဆေးသုံးစွဲမှုပပျောက်ရေး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DC6879" w:rsidRDefault="0048148A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DC6879" w:rsidRDefault="0048148A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DC6879" w:rsidRDefault="0048148A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DC6879" w:rsidRDefault="0048148A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  <w:tr w:rsidR="00B6437F" w:rsidRPr="00DC6879" w:rsidTr="00DF3985">
        <w:trPr>
          <w:trHeight w:val="521"/>
        </w:trPr>
        <w:tc>
          <w:tcPr>
            <w:tcW w:w="62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85" w:type="dxa"/>
            <w:vAlign w:val="center"/>
          </w:tcPr>
          <w:p w:rsidR="00B6437F" w:rsidRPr="00DC6879" w:rsidRDefault="00DF3985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မူလွန်ဆရာမရရှိရေး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DC6879" w:rsidRDefault="00DF3985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FC0304" w:rsidRPr="00DC6879" w:rsidTr="00DF3985">
        <w:trPr>
          <w:trHeight w:val="539"/>
        </w:trPr>
        <w:tc>
          <w:tcPr>
            <w:tcW w:w="628" w:type="dxa"/>
            <w:vAlign w:val="center"/>
          </w:tcPr>
          <w:p w:rsidR="00FC0304" w:rsidRPr="00DC6879" w:rsidRDefault="00FC0304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85" w:type="dxa"/>
            <w:vAlign w:val="center"/>
          </w:tcPr>
          <w:p w:rsidR="00FC0304" w:rsidRPr="00DC6879" w:rsidRDefault="00FC0304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လူငယ်စွမ်းဆောင်ရေးမြှင့်တင်ရေး</w:t>
            </w:r>
          </w:p>
        </w:tc>
        <w:tc>
          <w:tcPr>
            <w:tcW w:w="1151" w:type="dxa"/>
            <w:vAlign w:val="center"/>
          </w:tcPr>
          <w:p w:rsidR="00FC0304" w:rsidRPr="00DC6879" w:rsidRDefault="00FC0304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FC0304" w:rsidRPr="00DC6879" w:rsidRDefault="00FC0304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FC0304" w:rsidRPr="00DC6879" w:rsidRDefault="00FC0304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FC0304" w:rsidRPr="00DC6879" w:rsidRDefault="00FC0304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FC0304" w:rsidRPr="00DC6879" w:rsidRDefault="00FC0304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FC0304" w:rsidRPr="00DC6879" w:rsidRDefault="00FC0304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  <w:tr w:rsidR="00B0538B" w:rsidRPr="00DC6879" w:rsidTr="00DF3985">
        <w:trPr>
          <w:trHeight w:val="530"/>
        </w:trPr>
        <w:tc>
          <w:tcPr>
            <w:tcW w:w="628" w:type="dxa"/>
            <w:vAlign w:val="center"/>
          </w:tcPr>
          <w:p w:rsidR="00B0538B" w:rsidRPr="00DC6879" w:rsidRDefault="00B053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85" w:type="dxa"/>
            <w:vAlign w:val="center"/>
          </w:tcPr>
          <w:p w:rsidR="00B0538B" w:rsidRPr="00DC6879" w:rsidRDefault="00B0538B" w:rsidP="00274C2A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ကျေးရွာစာကြည့်တိုက်ရရှိရေး</w:t>
            </w:r>
          </w:p>
        </w:tc>
        <w:tc>
          <w:tcPr>
            <w:tcW w:w="1151" w:type="dxa"/>
            <w:vAlign w:val="center"/>
          </w:tcPr>
          <w:p w:rsidR="00B0538B" w:rsidRPr="00DC6879" w:rsidRDefault="00B053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0538B" w:rsidRPr="00DC6879" w:rsidRDefault="00B0538B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0538B" w:rsidRPr="00DC6879" w:rsidRDefault="00B053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  <w:tr w:rsidR="00B0538B" w:rsidRPr="00DC6879" w:rsidTr="00DF3985">
        <w:trPr>
          <w:trHeight w:val="530"/>
        </w:trPr>
        <w:tc>
          <w:tcPr>
            <w:tcW w:w="628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85" w:type="dxa"/>
            <w:vAlign w:val="center"/>
          </w:tcPr>
          <w:p w:rsidR="00B0538B" w:rsidRPr="00DC6879" w:rsidRDefault="00B0538B" w:rsidP="0023487E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ကျေးရွာတွင်းကတ္တရာလမ်းရရှိရေး</w:t>
            </w:r>
          </w:p>
        </w:tc>
        <w:tc>
          <w:tcPr>
            <w:tcW w:w="1151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0538B" w:rsidRPr="00DC6879" w:rsidRDefault="00B0538B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821345" w:rsidRPr="00DC6879" w:rsidTr="00DF3985">
        <w:trPr>
          <w:trHeight w:val="530"/>
        </w:trPr>
        <w:tc>
          <w:tcPr>
            <w:tcW w:w="628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85" w:type="dxa"/>
            <w:vAlign w:val="center"/>
          </w:tcPr>
          <w:p w:rsidR="00821345" w:rsidRPr="00DC6879" w:rsidRDefault="00821345" w:rsidP="0023487E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မျက်ချင်းနု၊စရွတ်ရေရွာချင်းဆက်လမ်းရရှိရေး</w:t>
            </w:r>
          </w:p>
        </w:tc>
        <w:tc>
          <w:tcPr>
            <w:tcW w:w="1151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821345" w:rsidRPr="00DC6879" w:rsidRDefault="00821345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821345" w:rsidRPr="00DC6879" w:rsidRDefault="0082134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DC6879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13F20" w:rsidRDefault="00813F2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813F20" w:rsidRDefault="00813F2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0E72AC" w:rsidRDefault="002D3A29" w:rsidP="00B215B9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BB2059">
        <w:rPr>
          <w:rFonts w:ascii="Myanmar3" w:eastAsia="Calibri" w:hAnsi="Myanmar3" w:cs="Myanmar3"/>
          <w:sz w:val="24"/>
          <w:szCs w:val="24"/>
        </w:rPr>
        <w:t xml:space="preserve"> (</w:t>
      </w: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BB2059">
        <w:rPr>
          <w:rFonts w:ascii="Myanmar3" w:eastAsia="Calibri" w:hAnsi="Myanmar3" w:cs="Myanmar3"/>
          <w:sz w:val="24"/>
          <w:szCs w:val="24"/>
        </w:rPr>
        <w:t>)</w:t>
      </w:r>
    </w:p>
    <w:p w:rsidR="00B6437F" w:rsidRPr="00BB2059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>
        <w:rPr>
          <w:rFonts w:ascii="Myanmar3" w:hAnsi="Myanmar3" w:cs="Myanmar Text"/>
          <w:b/>
          <w:bCs/>
          <w:sz w:val="24"/>
          <w:szCs w:val="24"/>
          <w:lang w:bidi="my-MM"/>
        </w:rPr>
        <w:t>ပြုလွာ</w:t>
      </w:r>
      <w:r w:rsidRPr="00BB2059">
        <w:rPr>
          <w:rFonts w:ascii="Myanmar3" w:hAnsi="Myanmar3" w:cs="Myanmar3"/>
          <w:b/>
          <w:sz w:val="24"/>
          <w:szCs w:val="24"/>
        </w:rPr>
        <w:t>(</w:t>
      </w: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BB2059">
        <w:rPr>
          <w:rFonts w:ascii="Myanmar3" w:hAnsi="Myanmar3" w:cs="Myanmar3"/>
          <w:b/>
          <w:sz w:val="24"/>
          <w:szCs w:val="24"/>
        </w:rPr>
        <w:t xml:space="preserve">) </w:t>
      </w: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BB2059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-  </w:t>
            </w:r>
            <w:r w:rsidR="00B33A70">
              <w:rPr>
                <w:rFonts w:ascii="Myanmar3" w:hAnsi="Myanmar3" w:cs="Myanmar3"/>
                <w:sz w:val="24"/>
                <w:szCs w:val="24"/>
              </w:rPr>
              <w:t>မျက်ချင်းနု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-  </w:t>
            </w:r>
            <w:r w:rsidR="00B33A70">
              <w:rPr>
                <w:rFonts w:ascii="Myanmar3" w:hAnsi="Myanmar3" w:cs="Myanmar3"/>
                <w:sz w:val="24"/>
                <w:szCs w:val="24"/>
              </w:rPr>
              <w:t>မျက်ချင်းနု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 -  </w:t>
            </w:r>
            <w:r w:rsidR="000E72A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တိုင်း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/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-  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DC6879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DC6879" w:rsidRDefault="00B6437F" w:rsidP="000E72AC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         - </w:t>
            </w:r>
            <w:r w:rsidR="00FB63F1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525BCB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="00434A52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ကျောက်ဗြုန်း</w:t>
            </w:r>
            <w:r w:rsidR="000E72A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ခင်းခြင်း</w:t>
            </w:r>
          </w:p>
        </w:tc>
      </w:tr>
      <w:tr w:rsidR="00B6437F" w:rsidRPr="00DC6879" w:rsidTr="00B6437F">
        <w:trPr>
          <w:trHeight w:val="1232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) 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2220AB" w:rsidRDefault="000E72AC" w:rsidP="004A1533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ကျေးရွာ၏လက်ရှိရွာတွင်းလမ်းများမှာမြေသားလမ်းများသာဖြစ်ခြင်း၊ရေမြောင်းများစနစ်တကျတူးဖော်</w:t>
            </w:r>
            <w:r w:rsidR="00525BC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ထားမှ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ုမရှိခြင်းကြောင့်ဆောင်ရွက်ရခြင်းဖြစ်ပါသည်။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ကျေးရွာလူထုမှနှစ်စဉ်ပြုပြင်ထိန်းသိမ်းမှုများဆောင်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ရွက်လျက်ရှိသော်လည်း</w:t>
            </w:r>
            <w:r w:rsidR="00A83CD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ငွေကြေးမတတ်နိုင်သောကြောင့်မြေသားလမ်းကိုအဆင့်မြှင့်တင်နိုင်ခြင်းမရှိပါ။</w:t>
            </w:r>
          </w:p>
        </w:tc>
      </w:tr>
      <w:tr w:rsidR="00B6437F" w:rsidRPr="00DC6879" w:rsidTr="00B6437F">
        <w:trPr>
          <w:trHeight w:val="125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တစ်နှစ်ပတ်လုံးလွယ်ကူစွာသွားလာနိုင်ရန်နှင့်ကုန်စည်ပစ္စည်းများလွယ်ကူစွာသယ်ယူပို့ဆောင်နိုင်ရန်</w:t>
            </w:r>
            <w:r w:rsidR="002352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တစ်နှစ်ပတ်လုံးသွားလာနိုင်ပြီးလမ်းပန်းဆက်သွယ်ရေးပိုမိုကောင်းမွန်လာခြင်းနှင့်ပညာရေး၊ကျန်းမာ</w:t>
            </w:r>
            <w:r w:rsidR="00446B1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ရေး၊လူမှုရေး၊စီးပွားရေးစသည့်ကိစ္စရပ်များအချိန်မရွေးအန္တရာယ်ကင်းစွာသွားလာနိုင်မည်။</w:t>
            </w:r>
          </w:p>
        </w:tc>
      </w:tr>
      <w:tr w:rsidR="00B6437F" w:rsidRPr="00DC6879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237D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3C7B87" w:rsidRPr="0001237D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E8727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ကျောက်ဗြုန်း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ခင်းခြင်း</w:t>
            </w:r>
          </w:p>
          <w:p w:rsidR="00B6437F" w:rsidRPr="00D51FC8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အလျားပေ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၇၈</w:t>
            </w:r>
            <w:r w:rsidR="00356C0D"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၀၀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51FC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အနံပေ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၁၂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C6879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အမြင့်ပေ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3"/>
                <w:sz w:val="24"/>
                <w:szCs w:val="24"/>
              </w:rPr>
              <w:t>၆</w:t>
            </w:r>
            <w:r w:rsidR="00356C0D" w:rsidRPr="00D51FC8">
              <w:rPr>
                <w:rFonts w:ascii="Myanmar3" w:hAnsi="Myanmar3" w:cs="Myanmar3"/>
                <w:sz w:val="24"/>
                <w:szCs w:val="24"/>
              </w:rPr>
              <w:t>”</w:t>
            </w: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ငွေသား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B344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လုပ်အား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) (</w:t>
            </w:r>
            <w:r w:rsidR="00B344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သိန်းကျပ်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DC6879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5E654C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</w:tr>
      <w:tr w:rsidR="00B6437F" w:rsidRPr="00DC6879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DC6879" w:rsidTr="00B6437F">
        <w:trPr>
          <w:jc w:val="center"/>
        </w:trPr>
        <w:tc>
          <w:tcPr>
            <w:tcW w:w="244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D51FC8" w:rsidRDefault="001D080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၃၂၉</w:t>
            </w:r>
          </w:p>
        </w:tc>
        <w:tc>
          <w:tcPr>
            <w:tcW w:w="865" w:type="dxa"/>
            <w:vAlign w:val="center"/>
          </w:tcPr>
          <w:p w:rsidR="00B6437F" w:rsidRPr="00D51FC8" w:rsidRDefault="001D080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၃၅၆</w:t>
            </w:r>
          </w:p>
        </w:tc>
        <w:tc>
          <w:tcPr>
            <w:tcW w:w="1057" w:type="dxa"/>
            <w:vAlign w:val="center"/>
          </w:tcPr>
          <w:p w:rsidR="00B6437F" w:rsidRPr="00D51FC8" w:rsidRDefault="001D0804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၆၈၅</w:t>
            </w:r>
          </w:p>
        </w:tc>
        <w:tc>
          <w:tcPr>
            <w:tcW w:w="991" w:type="dxa"/>
            <w:vAlign w:val="center"/>
          </w:tcPr>
          <w:p w:rsidR="00B6437F" w:rsidRPr="00D51FC8" w:rsidRDefault="00661AE8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988" w:type="dxa"/>
            <w:vAlign w:val="center"/>
          </w:tcPr>
          <w:p w:rsidR="00B6437F" w:rsidRPr="00D51FC8" w:rsidRDefault="00661AE8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၁၀၀</w:t>
            </w:r>
          </w:p>
        </w:tc>
        <w:tc>
          <w:tcPr>
            <w:tcW w:w="991" w:type="dxa"/>
            <w:vAlign w:val="center"/>
          </w:tcPr>
          <w:p w:rsidR="00B6437F" w:rsidRPr="00D51FC8" w:rsidRDefault="00661AE8" w:rsidP="00386E4B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၃၀</w:t>
            </w:r>
          </w:p>
        </w:tc>
        <w:tc>
          <w:tcPr>
            <w:tcW w:w="992" w:type="dxa"/>
            <w:vAlign w:val="center"/>
          </w:tcPr>
          <w:p w:rsidR="00B6437F" w:rsidRPr="00D51FC8" w:rsidRDefault="00661AE8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830" w:type="dxa"/>
            <w:vAlign w:val="center"/>
          </w:tcPr>
          <w:p w:rsidR="00B6437F" w:rsidRPr="00D51FC8" w:rsidRDefault="00386E4B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၁၅၈</w:t>
            </w:r>
          </w:p>
        </w:tc>
      </w:tr>
      <w:tr w:rsidR="00DB5DD9" w:rsidRPr="00DC6879" w:rsidTr="00B6437F">
        <w:trPr>
          <w:jc w:val="center"/>
        </w:trPr>
        <w:tc>
          <w:tcPr>
            <w:tcW w:w="2448" w:type="dxa"/>
            <w:vAlign w:val="center"/>
          </w:tcPr>
          <w:p w:rsidR="00DB5DD9" w:rsidRPr="005E654C" w:rsidRDefault="00DB5DD9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အကျိုးခံစားမည့်သူ</w:t>
            </w:r>
            <w:r w:rsidR="002B1A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DB5DD9" w:rsidRPr="00D51FC8" w:rsidRDefault="001D0804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၃၂၉</w:t>
            </w:r>
          </w:p>
        </w:tc>
        <w:tc>
          <w:tcPr>
            <w:tcW w:w="865" w:type="dxa"/>
            <w:vAlign w:val="center"/>
          </w:tcPr>
          <w:p w:rsidR="00DB5DD9" w:rsidRPr="00D51FC8" w:rsidRDefault="001D0804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၃၅၆</w:t>
            </w:r>
          </w:p>
        </w:tc>
        <w:tc>
          <w:tcPr>
            <w:tcW w:w="1057" w:type="dxa"/>
            <w:vAlign w:val="center"/>
          </w:tcPr>
          <w:p w:rsidR="00DB5DD9" w:rsidRPr="00D51FC8" w:rsidRDefault="001D0804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၆၈၅</w:t>
            </w:r>
          </w:p>
        </w:tc>
        <w:tc>
          <w:tcPr>
            <w:tcW w:w="991" w:type="dxa"/>
            <w:vAlign w:val="center"/>
          </w:tcPr>
          <w:p w:rsidR="00DB5DD9" w:rsidRPr="00D51FC8" w:rsidRDefault="00661AE8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988" w:type="dxa"/>
            <w:vAlign w:val="center"/>
          </w:tcPr>
          <w:p w:rsidR="00DB5DD9" w:rsidRPr="00D51FC8" w:rsidRDefault="00661AE8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၁၀၀</w:t>
            </w:r>
          </w:p>
        </w:tc>
        <w:tc>
          <w:tcPr>
            <w:tcW w:w="991" w:type="dxa"/>
            <w:vAlign w:val="center"/>
          </w:tcPr>
          <w:p w:rsidR="00DB5DD9" w:rsidRPr="00D51FC8" w:rsidRDefault="00661AE8" w:rsidP="00DB5DD9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၃၀</w:t>
            </w:r>
          </w:p>
        </w:tc>
        <w:tc>
          <w:tcPr>
            <w:tcW w:w="992" w:type="dxa"/>
            <w:vAlign w:val="center"/>
          </w:tcPr>
          <w:p w:rsidR="00DB5DD9" w:rsidRPr="00D51FC8" w:rsidRDefault="00661AE8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830" w:type="dxa"/>
            <w:vAlign w:val="center"/>
          </w:tcPr>
          <w:p w:rsidR="00DB5DD9" w:rsidRPr="00D51FC8" w:rsidRDefault="00386E4B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၁၅၈</w:t>
            </w:r>
          </w:p>
        </w:tc>
      </w:tr>
      <w:tr w:rsidR="00DB5DD9" w:rsidRPr="00DC6879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DB5DD9" w:rsidRPr="005E654C" w:rsidRDefault="00DB5DD9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>-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DC6879" w:rsidTr="00CB1FAB">
        <w:trPr>
          <w:trHeight w:val="665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CB1FAB">
        <w:trPr>
          <w:trHeight w:val="674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CB1FAB">
        <w:trPr>
          <w:trHeight w:val="2492"/>
        </w:trPr>
        <w:tc>
          <w:tcPr>
            <w:tcW w:w="10109" w:type="dxa"/>
          </w:tcPr>
          <w:p w:rsidR="00B6437F" w:rsidRPr="00112D82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112D82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112D82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 xml:space="preserve"> -</w:t>
            </w:r>
          </w:p>
          <w:p w:rsidR="00B6437F" w:rsidRPr="00112D82" w:rsidRDefault="00B703F5" w:rsidP="00A822B7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ဗြုံးလမ်းခင်းရန်လိုအပ်သည့်ဗြုံးကျောက်များအားကျေးရွာအနီးရှိဗြုံးတောင်မှထုတ်ယူမည်ဖြစ်ပြီးကျေးရွာမှထော်လာဂျီများဖြင့်သယ်ယူသွားမည်ဖြစ်ပါသည်။ထို့အပြင်လမ်းရေရှည်ကောင်းမွန်</w:t>
            </w:r>
            <w:r w:rsidR="002171F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စေရေးအတွက်ရေမြောင်းတူးဖော်ခြင်းကို</w:t>
            </w:r>
            <w:r w:rsidR="00F5098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ကျေးရွာသူ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/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သားများမှတာဝန်ယူဆောင်ရွက်ဆောင်ရွက်သွားမည်</w:t>
            </w:r>
            <w:r w:rsidR="002171F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ဖြစ်ပါသည်။</w:t>
            </w:r>
          </w:p>
        </w:tc>
      </w:tr>
      <w:tr w:rsidR="00B6437F" w:rsidRPr="00DC6879" w:rsidTr="00B6437F">
        <w:trPr>
          <w:trHeight w:val="1601"/>
        </w:trPr>
        <w:tc>
          <w:tcPr>
            <w:tcW w:w="10109" w:type="dxa"/>
          </w:tcPr>
          <w:p w:rsidR="00B6437F" w:rsidRPr="00AF650A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AF650A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AF650A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B6437F" w:rsidRPr="00DC6879" w:rsidRDefault="00B703F5" w:rsidP="00CB1FAB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ကျေးရွာတွင်းဗြုံးကျောက်ခင်းခြင်းလုပ်ငန်းဆောင်ရွက်ပြီးစီးပါကလမ်းရေရှည်ကောင်းမွန်စေရန်</w:t>
            </w:r>
            <w:r w:rsidR="00440E1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လမ်းပြုပြင်ထိန်းသိမ်းရေးကော်မတီဖွဲ့စည်းကာနှစ်စဉ်ပြုပြင်ထိန်းသိမ်</w:t>
            </w:r>
            <w:r w:rsidR="00CB1F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းမှုများဆောင်ရွက်သွားမည်ဖြစ်ပါ သည်။ </w:t>
            </w:r>
          </w:p>
        </w:tc>
      </w:tr>
    </w:tbl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A0ED7" w:rsidRDefault="00EA0ED7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7B7F34" w:rsidRDefault="005E654C" w:rsidP="005E654C">
      <w:pPr>
        <w:spacing w:after="0"/>
        <w:jc w:val="right"/>
        <w:rPr>
          <w:rFonts w:ascii="Myanmar3" w:eastAsia="Calibri" w:hAnsi="Myanmar3" w:cs="Myanmar3"/>
          <w:color w:val="FF0000"/>
          <w:sz w:val="24"/>
          <w:szCs w:val="24"/>
        </w:rPr>
      </w:pP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နောက်ဆက်တွဲ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 xml:space="preserve"> (</w:t>
      </w: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၃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>)</w:t>
      </w:r>
    </w:p>
    <w:p w:rsidR="005E654C" w:rsidRPr="00DC6879" w:rsidRDefault="005E654C" w:rsidP="00B9476B">
      <w:pPr>
        <w:spacing w:after="0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စီမံချက်အဆိုပြုလွှာ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>(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သို့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) 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စီမံချက်အကြောင်းအရာ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 ( Project Profile )</w:t>
      </w:r>
      <w:r w:rsidR="00B9476B" w:rsidRPr="00DC6879">
        <w:rPr>
          <w:rFonts w:ascii="Myanmar3" w:hAnsi="Myanmar3" w:cs="Myanmar3"/>
          <w:b/>
          <w:sz w:val="26"/>
          <w:szCs w:val="26"/>
          <w:highlight w:val="cyan"/>
          <w:lang w:val="en-GB"/>
        </w:rPr>
        <w:t xml:space="preserve"> </w:t>
      </w: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1E1ACD">
        <w:rPr>
          <w:rFonts w:ascii="Myanmar3" w:hAnsi="Myanmar3" w:cs="Myanmar3"/>
          <w:b/>
          <w:sz w:val="24"/>
          <w:szCs w:val="24"/>
        </w:rPr>
        <w:t xml:space="preserve"> (</w:t>
      </w: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</w:t>
      </w:r>
      <w:r w:rsidRPr="001E1ACD">
        <w:rPr>
          <w:rFonts w:ascii="Myanmar3" w:hAnsi="Myanmar3" w:cs="Myanmar3"/>
          <w:b/>
          <w:sz w:val="24"/>
          <w:szCs w:val="24"/>
        </w:rPr>
        <w:t>)</w:t>
      </w:r>
    </w:p>
    <w:p w:rsidR="007071FD" w:rsidRPr="001E1ACD" w:rsidRDefault="00322161" w:rsidP="007071FD">
      <w:pPr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 Text"/>
          <w:b/>
          <w:bCs/>
          <w:sz w:val="24"/>
          <w:szCs w:val="24"/>
          <w:cs/>
          <w:lang w:bidi="my-MM"/>
        </w:rPr>
        <w:t>မျက်ချင်းနု</w:t>
      </w:r>
      <w:r w:rsidR="007071FD"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ကျေးရွာ၊</w:t>
      </w:r>
      <w:r>
        <w:rPr>
          <w:rFonts w:ascii="Myanmar3" w:hAnsi="Myanmar3" w:cs="Myanmar Text"/>
          <w:b/>
          <w:bCs/>
          <w:sz w:val="24"/>
          <w:szCs w:val="24"/>
          <w:cs/>
          <w:lang w:bidi="my-MM"/>
        </w:rPr>
        <w:t>မျက်ချင်းနု</w:t>
      </w:r>
      <w:r w:rsidR="007071FD"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4E7755" w:rsidTr="00310900">
        <w:trPr>
          <w:trHeight w:val="890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3A446E" w:rsidRDefault="003A446E" w:rsidP="00310900">
            <w:pPr>
              <w:rPr>
                <w:rFonts w:ascii="Myanmar3" w:eastAsia="MS Mincho" w:hAnsi="Myanmar3" w:cs="Myanmar3"/>
                <w:sz w:val="24"/>
                <w:szCs w:val="24"/>
              </w:rPr>
            </w:pPr>
            <w:r>
              <w:rPr>
                <w:rFonts w:ascii="Padauk" w:hAnsi="Padauk" w:cs="Padauk"/>
                <w:sz w:val="24"/>
                <w:szCs w:val="24"/>
              </w:rPr>
              <w:t>ဦး</w:t>
            </w:r>
            <w:r>
              <w:rPr>
                <w:rFonts w:ascii="Myanmar3" w:eastAsia="MS Mincho" w:hAnsi="Myanmar3" w:cs="Myanmar3"/>
                <w:sz w:val="24"/>
                <w:szCs w:val="24"/>
              </w:rPr>
              <w:t>အောင်ကျော်</w:t>
            </w:r>
          </w:p>
        </w:tc>
        <w:tc>
          <w:tcPr>
            <w:tcW w:w="1723" w:type="dxa"/>
            <w:vAlign w:val="center"/>
          </w:tcPr>
          <w:p w:rsidR="007071FD" w:rsidRPr="001E1ACD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ဦးသာဒင်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 w:rsidR="0079366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D225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A446E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၀၄၃၉၆၀</w:t>
            </w:r>
          </w:p>
        </w:tc>
        <w:tc>
          <w:tcPr>
            <w:tcW w:w="1144" w:type="dxa"/>
            <w:vAlign w:val="center"/>
          </w:tcPr>
          <w:p w:rsidR="007071FD" w:rsidRPr="001E1ACD" w:rsidRDefault="003A446E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၆၇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၀၉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-</w:t>
            </w:r>
            <w:r w:rsidR="003A446E">
              <w:rPr>
                <w:rFonts w:ascii="Myanmar3" w:hAnsi="Myanmar3" w:cs="Myanmar3"/>
                <w:sz w:val="24"/>
                <w:szCs w:val="24"/>
              </w:rPr>
              <w:t>၇၇၄၈၁၉၅၇၁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363C0B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755B6F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ဦးကျော်ကျော်</w:t>
            </w:r>
          </w:p>
        </w:tc>
        <w:tc>
          <w:tcPr>
            <w:tcW w:w="1723" w:type="dxa"/>
            <w:vAlign w:val="center"/>
          </w:tcPr>
          <w:p w:rsidR="003A446E" w:rsidRPr="00755B6F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ဦးမောင်ပု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4E7755" w:rsidRDefault="0079366D" w:rsidP="00D22553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3A446E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၀၉၇၈၄၈</w:t>
            </w:r>
          </w:p>
        </w:tc>
        <w:tc>
          <w:tcPr>
            <w:tcW w:w="1144" w:type="dxa"/>
            <w:vAlign w:val="center"/>
          </w:tcPr>
          <w:p w:rsidR="007071FD" w:rsidRPr="00E91D29" w:rsidRDefault="003A446E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၅၈</w:t>
            </w:r>
          </w:p>
        </w:tc>
        <w:tc>
          <w:tcPr>
            <w:tcW w:w="2418" w:type="dxa"/>
            <w:vAlign w:val="center"/>
          </w:tcPr>
          <w:p w:rsidR="007071FD" w:rsidRPr="00E91D29" w:rsidRDefault="00951DE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အတွင်း</w:t>
            </w:r>
            <w:r w:rsidR="007071FD"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ရေးမှူး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79366D" w:rsidRPr="004E7755" w:rsidTr="00310900">
        <w:trPr>
          <w:trHeight w:val="431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E91D29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ဦးတင်စိုး</w:t>
            </w:r>
          </w:p>
        </w:tc>
        <w:tc>
          <w:tcPr>
            <w:tcW w:w="1723" w:type="dxa"/>
            <w:vAlign w:val="center"/>
          </w:tcPr>
          <w:p w:rsidR="007071FD" w:rsidRPr="00E91D29" w:rsidRDefault="003A446E" w:rsidP="0079366D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ဦးအောင်ခင်</w:t>
            </w:r>
          </w:p>
        </w:tc>
        <w:tc>
          <w:tcPr>
            <w:tcW w:w="3660" w:type="dxa"/>
            <w:vAlign w:val="center"/>
          </w:tcPr>
          <w:p w:rsidR="007071FD" w:rsidRPr="00E91D29" w:rsidRDefault="00951DE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၁၃/နခတ (နိုင်) </w:t>
            </w:r>
            <w:r w:rsidR="003A446E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၀၅၉၈၉၈</w:t>
            </w:r>
          </w:p>
        </w:tc>
        <w:tc>
          <w:tcPr>
            <w:tcW w:w="1144" w:type="dxa"/>
            <w:vAlign w:val="center"/>
          </w:tcPr>
          <w:p w:rsidR="007071FD" w:rsidRPr="00E91D29" w:rsidRDefault="003A446E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၄၃</w:t>
            </w:r>
          </w:p>
        </w:tc>
        <w:tc>
          <w:tcPr>
            <w:tcW w:w="2418" w:type="dxa"/>
            <w:vAlign w:val="center"/>
          </w:tcPr>
          <w:p w:rsidR="007071FD" w:rsidRPr="00E91D29" w:rsidRDefault="003A446E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8153B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8153BD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ဦးထွန်းမြင့်</w:t>
            </w:r>
          </w:p>
        </w:tc>
        <w:tc>
          <w:tcPr>
            <w:tcW w:w="1723" w:type="dxa"/>
            <w:vAlign w:val="center"/>
          </w:tcPr>
          <w:p w:rsidR="007071FD" w:rsidRPr="00E91D29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ဦးတင်ဖေ</w:t>
            </w:r>
          </w:p>
        </w:tc>
        <w:tc>
          <w:tcPr>
            <w:tcW w:w="3660" w:type="dxa"/>
            <w:vAlign w:val="center"/>
          </w:tcPr>
          <w:p w:rsidR="007071FD" w:rsidRPr="004E7755" w:rsidRDefault="0079366D" w:rsidP="00951DE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F5122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၀၅၉၈၉၆</w:t>
            </w:r>
          </w:p>
        </w:tc>
        <w:tc>
          <w:tcPr>
            <w:tcW w:w="1144" w:type="dxa"/>
            <w:vAlign w:val="center"/>
          </w:tcPr>
          <w:p w:rsidR="007071FD" w:rsidRPr="00E91D29" w:rsidRDefault="00F51225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၄၂</w:t>
            </w:r>
          </w:p>
        </w:tc>
        <w:tc>
          <w:tcPr>
            <w:tcW w:w="2418" w:type="dxa"/>
            <w:vAlign w:val="center"/>
          </w:tcPr>
          <w:p w:rsidR="007071FD" w:rsidRPr="00E91D29" w:rsidRDefault="00F51225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951DE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8153BD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ဦးမိုးကျော်</w:t>
            </w:r>
          </w:p>
        </w:tc>
        <w:tc>
          <w:tcPr>
            <w:tcW w:w="1723" w:type="dxa"/>
            <w:vAlign w:val="center"/>
          </w:tcPr>
          <w:p w:rsidR="007071FD" w:rsidRPr="008153BD" w:rsidRDefault="003A446E" w:rsidP="0079366D">
            <w:pPr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ဦးမြင့်အောင်</w:t>
            </w:r>
          </w:p>
        </w:tc>
        <w:tc>
          <w:tcPr>
            <w:tcW w:w="3660" w:type="dxa"/>
            <w:vAlign w:val="center"/>
          </w:tcPr>
          <w:p w:rsidR="007071FD" w:rsidRPr="004E7755" w:rsidRDefault="00F51225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၀၉၈၀၂၅</w:t>
            </w:r>
          </w:p>
        </w:tc>
        <w:tc>
          <w:tcPr>
            <w:tcW w:w="1144" w:type="dxa"/>
            <w:vAlign w:val="center"/>
          </w:tcPr>
          <w:p w:rsidR="007071FD" w:rsidRPr="00E91D29" w:rsidRDefault="008153B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E91D29" w:rsidRDefault="00951DE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E91D29" w:rsidRDefault="003A446E" w:rsidP="00951DE6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ဒေါ်နုနုဝင်း</w:t>
            </w:r>
          </w:p>
        </w:tc>
        <w:tc>
          <w:tcPr>
            <w:tcW w:w="1723" w:type="dxa"/>
            <w:vAlign w:val="center"/>
          </w:tcPr>
          <w:p w:rsidR="007071FD" w:rsidRPr="008153BD" w:rsidRDefault="003A446E" w:rsidP="0079366D">
            <w:pPr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ဦးကျော်မြင့်</w:t>
            </w:r>
          </w:p>
        </w:tc>
        <w:tc>
          <w:tcPr>
            <w:tcW w:w="3660" w:type="dxa"/>
            <w:vAlign w:val="center"/>
          </w:tcPr>
          <w:p w:rsidR="007071FD" w:rsidRPr="00E91D29" w:rsidRDefault="0079366D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951DE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၀၉၃၀၈၀</w:t>
            </w:r>
          </w:p>
        </w:tc>
        <w:tc>
          <w:tcPr>
            <w:tcW w:w="1144" w:type="dxa"/>
            <w:vAlign w:val="center"/>
          </w:tcPr>
          <w:p w:rsidR="007071FD" w:rsidRPr="00E91D29" w:rsidRDefault="008153B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၄၀</w:t>
            </w:r>
          </w:p>
        </w:tc>
        <w:tc>
          <w:tcPr>
            <w:tcW w:w="2418" w:type="dxa"/>
            <w:vAlign w:val="center"/>
          </w:tcPr>
          <w:p w:rsidR="007071FD" w:rsidRPr="00E91D29" w:rsidRDefault="004B6CC7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951DE6" w:rsidRPr="004E7755" w:rsidTr="00310900">
        <w:trPr>
          <w:trHeight w:val="440"/>
        </w:trPr>
        <w:tc>
          <w:tcPr>
            <w:tcW w:w="734" w:type="dxa"/>
            <w:vAlign w:val="center"/>
          </w:tcPr>
          <w:p w:rsidR="00951DE6" w:rsidRPr="00E91D29" w:rsidRDefault="00951DE6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951DE6" w:rsidRDefault="003A446E" w:rsidP="00310900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ဒေါ်နိုင်နိုင်မော်</w:t>
            </w:r>
          </w:p>
        </w:tc>
        <w:tc>
          <w:tcPr>
            <w:tcW w:w="1723" w:type="dxa"/>
            <w:vAlign w:val="center"/>
          </w:tcPr>
          <w:p w:rsidR="00951DE6" w:rsidRDefault="003A446E" w:rsidP="0079366D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ဦးသောင်းညွန့်</w:t>
            </w:r>
          </w:p>
        </w:tc>
        <w:tc>
          <w:tcPr>
            <w:tcW w:w="3660" w:type="dxa"/>
            <w:vAlign w:val="center"/>
          </w:tcPr>
          <w:p w:rsidR="00951DE6" w:rsidRPr="00E91D29" w:rsidRDefault="004B6CC7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8153BD">
              <w:rPr>
                <w:rFonts w:ascii="Myanmar3" w:hAnsi="Myanmar3" w:cs="Myanmar3"/>
                <w:sz w:val="24"/>
                <w:szCs w:val="24"/>
              </w:rPr>
              <w:t>၀၂၁၅၃၃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</w:p>
        </w:tc>
        <w:tc>
          <w:tcPr>
            <w:tcW w:w="1144" w:type="dxa"/>
            <w:vAlign w:val="center"/>
          </w:tcPr>
          <w:p w:rsidR="00951DE6" w:rsidRDefault="008153BD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951DE6" w:rsidRDefault="00FF3604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Default="00951DE6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A66B56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မျက်ချင်းနု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မျက်ချင်းနု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758CF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758CF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758CF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0BEB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0BEB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0BEB" w:rsidP="00D70BEB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၄၇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B3E3D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B3E3D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B3E3D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၆၂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C4CBE" w:rsidP="00A4019A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4275FB" w:rsidP="001C4CB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4275FB" w:rsidP="004275F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၇၄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634868" w:rsidP="000C43A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E0ED0" w:rsidP="00634868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E0ED0" w:rsidP="00FE0ED0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၄၄၆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6E3A8E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  <w:r w:rsidR="002427D4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A3372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  <w:r w:rsidR="002427D4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FA3372" w:rsidP="00FA337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၄၂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C6A12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၃၃</w:t>
            </w:r>
            <w:r w:rsidR="002427D4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C6A12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</w:t>
            </w:r>
            <w:r w:rsidR="002427D4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C6A12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၆၈</w:t>
            </w:r>
            <w:r w:rsidR="002427D4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F54B56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၁၅၈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အရွယ်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၅နှစ်မှ၉နှစ်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A515A">
        <w:rPr>
          <w:rFonts w:ascii="Pyidaungsu" w:hAnsi="Pyidaungsu" w:cs="Pyidaungsu"/>
          <w:sz w:val="24"/>
          <w:szCs w:val="24"/>
          <w:lang w:val="en-GB" w:bidi="my-MM"/>
        </w:rPr>
        <w:t>၁၅၈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A515A">
        <w:rPr>
          <w:rFonts w:ascii="Pyidaungsu" w:hAnsi="Pyidaungsu" w:cs="Pyidaungsu"/>
          <w:sz w:val="24"/>
          <w:szCs w:val="24"/>
          <w:lang w:val="en-GB" w:bidi="my-MM"/>
        </w:rPr>
        <w:t>၆၈၅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73C57">
        <w:rPr>
          <w:rFonts w:ascii="Pyidaungsu" w:hAnsi="Pyidaungsu" w:cs="Pyidaungsu"/>
          <w:sz w:val="24"/>
          <w:szCs w:val="24"/>
          <w:cs/>
          <w:lang w:val="en-GB" w:bidi="my-MM"/>
        </w:rPr>
        <w:t>ဓနု</w:t>
      </w:r>
      <w:r w:rsidR="00AA515A">
        <w:rPr>
          <w:rFonts w:ascii="Pyidaungsu" w:hAnsi="Pyidaungsu" w:cs="Pyidaungsu"/>
          <w:sz w:val="24"/>
          <w:szCs w:val="24"/>
          <w:lang w:bidi="my-MM"/>
        </w:rPr>
        <w:t>၊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15DBC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ရှိပါသည်။ကျေးရွာလူဦးရေ၏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C0B3B">
        <w:rPr>
          <w:rFonts w:ascii="Pyidaungsu" w:hAnsi="Pyidaungsu" w:cs="Pyidaungsu"/>
          <w:sz w:val="24"/>
          <w:szCs w:val="24"/>
          <w:lang w:val="en-GB" w:bidi="my-MM"/>
        </w:rPr>
        <w:t>၆၄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ကျေးရွာဖွံ့ဖြိုးရေးလုပ်ငန်းများအကောင်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အထည်ဖော်ဆောင်ရွက်ရာတွင်များစွာအထောက်အကူပြုလိမ့်မည်ဟုယုံကြည်ပါသည်။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90"/>
        <w:gridCol w:w="99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မဟုတ်သောအခြားဝင်ငွေရလုပ်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</w:t>
            </w:r>
            <w:r w:rsidR="00F758C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F758CF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</w:t>
      </w:r>
      <w:r w:rsidR="007B05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များဖြစ်ပြီးစိုက်ပျိုးရေရှားပါးသောကြောင့်</w:t>
      </w:r>
      <w:r w:rsidR="00AB0D2D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6AA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၉၂.၂၅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0C749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  <w:r w:rsidR="00536AAA">
              <w:rPr>
                <w:rFonts w:ascii="Pyidaungsu" w:hAnsi="Pyidaungsu" w:cs="Pyidaungsu"/>
                <w:sz w:val="24"/>
                <w:szCs w:val="24"/>
                <w:lang w:val="en-GB"/>
              </w:rPr>
              <w:t>၃၅.၄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7E33BA" w:rsidP="00B263D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492F17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၆၂၈</w:t>
            </w:r>
            <w:r w:rsidR="00627BE1">
              <w:rPr>
                <w:rFonts w:ascii="Pyidaungsu" w:hAnsi="Pyidaungsu" w:cs="Pyidaungsu"/>
                <w:sz w:val="24"/>
                <w:szCs w:val="24"/>
              </w:rPr>
              <w:t>.</w:t>
            </w:r>
            <w:r>
              <w:rPr>
                <w:rFonts w:ascii="Pyidaungsu" w:hAnsi="Pyidaungsu" w:cs="Pyidaungsu"/>
                <w:sz w:val="24"/>
                <w:szCs w:val="24"/>
              </w:rPr>
              <w:t>၆၅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နောင်ချိုမြို့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</w:t>
      </w:r>
      <w:r w:rsidR="006C713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ဖက်ဝင်သောအပင်များမရှိပါ။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27256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27256E">
              <w:rPr>
                <w:rFonts w:ascii="Pyidaungsu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38551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  <w:r w:rsidR="0027256E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27256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။ကျေးရွာတွင်အဆင်ပြေသောအိမ်ထောင်စု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46656">
        <w:rPr>
          <w:rFonts w:ascii="Pyidaungsu" w:hAnsi="Pyidaungsu" w:cs="Pyidaungsu"/>
          <w:sz w:val="24"/>
          <w:szCs w:val="24"/>
        </w:rPr>
        <w:t>၁၀၀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46656"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>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ထရံတစ်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၁၆.၆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100126" w:rsidRDefault="00D2296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251E5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</w:t>
      </w:r>
      <w:r w:rsidR="00470CF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1C1488" w:rsidRPr="00D7660D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A511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A511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A511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A511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A511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C1488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၁၅၈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BE1ED6">
        <w:rPr>
          <w:rFonts w:ascii="Pyidaungsu" w:hAnsi="Pyidaungsu" w:cs="Pyidaungsu"/>
          <w:sz w:val="24"/>
          <w:szCs w:val="24"/>
          <w:cs/>
          <w:lang w:bidi="my-MM"/>
        </w:rPr>
        <w:t>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</w:t>
      </w:r>
      <w:r w:rsidR="00BE1E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အခက်အခဲကြောင့်လက်လုပ်လက်စားလူငှားအနေဖြင့်သာလုပ်ကိုင်စားသောက်ကြသည့်မိသားစုများ</w:t>
      </w:r>
      <w:r w:rsidR="00CD585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</w:t>
            </w:r>
            <w:r w:rsidR="00CD58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D7660D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ကျေးရွာတွင်ထွန်စက်ကြီးနှင့်လက်တွန်းထွန်စက်၊ပိုင်ဆိုင်သောအိမ်ထောင်စု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3D7C06">
        <w:rPr>
          <w:rFonts w:ascii="Pyidaungsu" w:hAnsi="Pyidaungsu" w:cs="Pyidaungsu"/>
          <w:sz w:val="24"/>
          <w:szCs w:val="24"/>
          <w:cs/>
          <w:lang w:bidi="my-MM"/>
        </w:rPr>
        <w:t>တ်မြေဩဇာများကို  နောင်ချိုမြို့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ကိုသာ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အစဉ်အဆက်စိုက်ပျိုးလျက်ရှိခြင်းနှင့်ဓါတ်မြေသြဇာများ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အလွန်အကျွံသုံးစွဲခြင်းများကြောင့်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မြေဆီသြဇာများပျက်စီးလျက်ရှိပါသည်။ချေးငွေဝန်ဆောင်မှုအနေဖြင့်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ရှိသောကြောင့်မိမိလိုအပ်သည့်ရင်းနှီးငွေပမာဏမရရှိပေ။သဘာဝမြေသြဇာအဖြစ်မိမိတို့နေအိမ်တွင်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တစ်ပိုင်တစ်နိုင်မွေးမြူထားသောကျွဲ၊နွားများမှရရှိလာသောကျွဲချေး၊နွားချေးများကိုသာအသုံးပြုကြပါ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ရန်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တစ်နိုင်တစ်ပိုင်အနေဖြင့်သာနေအိမ်တွင်မွေးမြူခြင်းဖြစ်ပါသည်။</w:t>
      </w: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B86546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ဆေးပြီးမှဖြေဆို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0"/>
        <w:gridCol w:w="7095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</w:t>
            </w:r>
            <w:r w:rsidR="007A0305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  <w:r w:rsidR="00C909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သောအခြားဒေသထွက်ကုန်များကိုရ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A80787" w:rsidRPr="00D7660D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="00717AF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</w:t>
      </w:r>
      <w:r w:rsidR="00C82D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ဆုံးရှိသောအိမ်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8E306D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306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၄၃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E3365F" w:rsidRDefault="00E3365F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D0860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C34555" w:rsidRDefault="00C34555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C34555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6237F8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E306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၆</w:t>
            </w:r>
          </w:p>
        </w:tc>
      </w:tr>
      <w:tr w:rsidR="006237F8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C34555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E306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၁၂</w:t>
            </w:r>
          </w:p>
        </w:tc>
      </w:tr>
      <w:tr w:rsidR="006237F8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A80787" w:rsidRDefault="006237F8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C34555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6237F8" w:rsidP="00AC7FC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E306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</w:t>
            </w:r>
          </w:p>
        </w:tc>
      </w:tr>
      <w:tr w:rsidR="006237F8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C34555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6237F8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E306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၂၂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ရွှေ့ပြောင်းသွားလာသူ၏သဘောဆန္ဒပါမှု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မပါမှုစသည်ဖြင့်မခွဲခြားဘဲ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၊ကြာမြင့်ချိန်အနည်းအများမကန့်သတ်ဘဲ၊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မည်သည့်အကြောင်းအရင်း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ကို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ဤဇယားတွင်အကျုံးဝင်ပါသည်။သားသမီးနှင့်ဆွေမျိုးများထံတွင်ခိုလှုံရန်၊မှီခိုရန်သွားရောက်အခြေချ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နေသော၊ကျန်းမာရေးအရအမြဲတမ်းရွှေ့ပြောင်းနေထိုင်သောပုဂ္ဂိုလ်များသည်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ဌာနေတွင်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ပြန်လည်အခြေချနေထိုင်လျှက်ရှိသူများသည်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လောတွင်ခရီးယာယီသွားနေသူများသည်လည်းဤ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47"/>
        <w:gridCol w:w="7108"/>
        <w:gridCol w:w="1245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</w:t>
            </w:r>
            <w:r w:rsidR="003775E1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75E1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၄၃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75E1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၁၈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775E1" w:rsidRDefault="003775E1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3775E1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D603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တွင်သာသွားရောက်ဝယ်ယူကြပါသည်။ပစ္စည်းစုံဝန်ဆောင်မှုရရှိနိုင်သော်လည်း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စျေးနှုန်းအနည်းငယ်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ကြီးမြင့်ပါသည်။အကြီးစားစျေးကွက်အဖြစ်ကျေးရွာမှ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ကာလတိုချေ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76572C" w:rsidRPr="00D7660D" w:rsidRDefault="0076572C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38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4417F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04417F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၂၃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63FAB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63FAB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63FAB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E745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E745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745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C10F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C10F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0C10F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C10F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C10F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0C10F2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 တစ်ဦးတစ်ယောက်၏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ဘဝတွင် သင်ယူလေ့လာခဲ့သော နောက်ဆုံးပညာရေး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အဆင့်/ အခြေ</w:t>
      </w:r>
      <w:r w:rsidR="008E719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သင်ကြားနေပါက (သို့မဟုတ်) ရေးတတ်ဖတ်တတ်အဆင့်သာ (ဥပမာ-ဘုန်းကြီးကျောင်းထွက်) ရှိသည်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တွေ့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၇၂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AC7FC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740D3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482026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၏စုစုပေါင်းကြမ်း</w:t>
            </w:r>
            <w:r w:rsidR="00740D3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40D3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40D3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851"/>
        <w:gridCol w:w="3959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D7660D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များထားရှိခြင်းကြောင့်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85298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>
        <w:rPr>
          <w:rFonts w:ascii="Pyidaungsu" w:hAnsi="Pyidaungsu" w:cs="Pyidaungsu"/>
          <w:sz w:val="24"/>
          <w:szCs w:val="24"/>
        </w:rPr>
        <w:t>(</w:t>
      </w:r>
      <w:r w:rsidR="004031AD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="00FF4C04">
        <w:rPr>
          <w:rFonts w:ascii="Pyidaungsu" w:hAnsi="Pyidaungsu" w:cs="Pyidaungsu"/>
          <w:sz w:val="24"/>
          <w:szCs w:val="24"/>
        </w:rPr>
        <w:t>)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အိမ်သည်အဝီစီတွင်း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သုံးရေအဖြစ်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အသုံးပြုလျက်ရှိပြီး</w:t>
      </w:r>
      <w:r w:rsidR="004031A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တွင်းသာရှိပါသည်။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ထို့ကြောင့်ကျေးရွာတွင်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သန့်ရှင်းသောသောက်သုံးရေရရှိရန်လိုအပ်လျက်ရှိပါသည်။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BE5DF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၁၅၈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BE5DF0">
        <w:rPr>
          <w:rFonts w:ascii="Pyidaungsu" w:hAnsi="Pyidaungsu" w:cs="Pyidaungsu"/>
          <w:sz w:val="24"/>
          <w:szCs w:val="24"/>
        </w:rPr>
        <w:t>၁၅၈</w:t>
      </w:r>
      <w:r w:rsidR="00EC155A">
        <w:rPr>
          <w:rFonts w:ascii="Pyidaungsu" w:hAnsi="Pyidaungsu" w:cs="Pyidaungsu"/>
          <w:sz w:val="24"/>
          <w:szCs w:val="24"/>
        </w:rPr>
        <w:t>)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5053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၂၇</w:t>
            </w:r>
            <w:r w:rsidR="00401AD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</w:t>
      </w:r>
      <w:r w:rsidR="00BE5DF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ဆိုင်ကြပြီးအဆင်ပြေသောအိမ်ထောင်စုများတွင်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B426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</w:t>
      </w:r>
      <w:r w:rsidR="00F20C3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36"/>
        <w:gridCol w:w="1769"/>
        <w:gridCol w:w="1689"/>
        <w:gridCol w:w="1769"/>
        <w:gridCol w:w="2687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3B28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16C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16C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၁၅၀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16C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ဘောလုံ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ကွင်းတည်ရှိပါသည်။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လိုင်း၊အင်တာနက်လိုင်း၊ရုပ်မြင်သံကြား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ရေဒီယို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လိုင်းစသောဆက်သွယ်ရေးနှင့်သတင်းအချက်အလက်ဖြန့်ဝေခြင်းဆိုင်ရာအထောက်အကူပြုအဆောက်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မှုခင်းများကာကွယ်တားဆီးလျော့ချရေးအတွက်ရဲဘက်ဆိုင်</w:t>
            </w:r>
            <w:r w:rsidR="009112A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</w:t>
      </w:r>
      <w:r w:rsidR="009112A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</w:t>
      </w:r>
      <w:r w:rsidR="0099230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0E7E7F">
        <w:rPr>
          <w:rFonts w:ascii="Pyidaungsu" w:hAnsi="Pyidaungsu" w:cs="Pyidaungsu"/>
          <w:b/>
          <w:sz w:val="24"/>
          <w:szCs w:val="24"/>
          <w:lang w:val="en-GB"/>
        </w:rPr>
        <w:t>မျက်ချင်းနု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0E7E7F">
        <w:rPr>
          <w:rFonts w:ascii="Pyidaungsu" w:hAnsi="Pyidaungsu" w:cs="Pyidaungsu"/>
          <w:b/>
          <w:sz w:val="24"/>
          <w:szCs w:val="24"/>
          <w:lang w:val="en-GB"/>
        </w:rPr>
        <w:t>မျက်ချင်းနု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</w:t>
            </w:r>
            <w:r w:rsidR="00F85BDE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သော်လည်းအဆင်ပြေမှုမရှိ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ကြောင့်လမ်းမှာချိုင့်များဖြစ်ပြီး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နိုင်ခြင်း၊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မြေသားလမ်းများအားကျောက်လမ်းအဖြစ်အဆင့်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098" w:rsidRDefault="006E3098" w:rsidP="00AC758B">
      <w:pPr>
        <w:spacing w:after="0" w:line="240" w:lineRule="auto"/>
      </w:pPr>
      <w:r>
        <w:separator/>
      </w:r>
    </w:p>
  </w:endnote>
  <w:endnote w:type="continuationSeparator" w:id="1">
    <w:p w:rsidR="006E3098" w:rsidRDefault="006E3098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A0002A87" w:usb1="00002040" w:usb2="000004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panose1 w:val="02020603050405020304"/>
    <w:charset w:val="00"/>
    <w:family w:val="roman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80000023" w:usb1="0000205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">
    <w:altName w:val="KnoteArtHouse02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EE" w:rsidRDefault="00C514E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E" w:rsidRDefault="002348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E" w:rsidRPr="00BB69D9" w:rsidRDefault="0023487E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E" w:rsidRDefault="002348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098" w:rsidRDefault="006E3098" w:rsidP="00AC758B">
      <w:pPr>
        <w:spacing w:after="0" w:line="240" w:lineRule="auto"/>
      </w:pPr>
      <w:r>
        <w:separator/>
      </w:r>
    </w:p>
  </w:footnote>
  <w:footnote w:type="continuationSeparator" w:id="1">
    <w:p w:rsidR="006E3098" w:rsidRDefault="006E3098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3487E" w:rsidRPr="0066664A" w:rsidRDefault="0026793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23487E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2A4257">
          <w:rPr>
            <w:rFonts w:ascii="-Win---Researcher" w:hAnsi="-Win---Researcher"/>
            <w:noProof/>
            <w:sz w:val="32"/>
            <w:szCs w:val="32"/>
          </w:rPr>
          <w:t>11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3487E" w:rsidRDefault="002348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E" w:rsidRDefault="002348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23487E" w:rsidRPr="00E544BC" w:rsidRDefault="0026793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23487E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2A4257">
          <w:rPr>
            <w:rFonts w:ascii="-Win---Researcher" w:hAnsi="-Win---Researcher"/>
            <w:noProof/>
            <w:sz w:val="32"/>
            <w:szCs w:val="32"/>
          </w:rPr>
          <w:t>65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23487E" w:rsidRPr="00BB69D9" w:rsidRDefault="0023487E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E" w:rsidRDefault="002348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2EF1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6A0"/>
    <w:rsid w:val="00042CF3"/>
    <w:rsid w:val="00042EFF"/>
    <w:rsid w:val="0004417F"/>
    <w:rsid w:val="00044DF2"/>
    <w:rsid w:val="00045F9D"/>
    <w:rsid w:val="000517B6"/>
    <w:rsid w:val="00051C33"/>
    <w:rsid w:val="00054E66"/>
    <w:rsid w:val="000559D8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7CB2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3E3D"/>
    <w:rsid w:val="000B599B"/>
    <w:rsid w:val="000B701E"/>
    <w:rsid w:val="000C0489"/>
    <w:rsid w:val="000C0622"/>
    <w:rsid w:val="000C10F2"/>
    <w:rsid w:val="000C43AB"/>
    <w:rsid w:val="000C4551"/>
    <w:rsid w:val="000C60CA"/>
    <w:rsid w:val="000C71BE"/>
    <w:rsid w:val="000C723F"/>
    <w:rsid w:val="000C749A"/>
    <w:rsid w:val="000C755D"/>
    <w:rsid w:val="000C7A89"/>
    <w:rsid w:val="000C7B63"/>
    <w:rsid w:val="000C7CB6"/>
    <w:rsid w:val="000D0C47"/>
    <w:rsid w:val="000D3242"/>
    <w:rsid w:val="000D55D8"/>
    <w:rsid w:val="000D610C"/>
    <w:rsid w:val="000E155A"/>
    <w:rsid w:val="000E5001"/>
    <w:rsid w:val="000E6103"/>
    <w:rsid w:val="000E6934"/>
    <w:rsid w:val="000E72AC"/>
    <w:rsid w:val="000E7A92"/>
    <w:rsid w:val="000E7E7F"/>
    <w:rsid w:val="000F170B"/>
    <w:rsid w:val="000F254A"/>
    <w:rsid w:val="000F31CF"/>
    <w:rsid w:val="000F43D8"/>
    <w:rsid w:val="000F5591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6CD1"/>
    <w:rsid w:val="001243AE"/>
    <w:rsid w:val="00125A9C"/>
    <w:rsid w:val="00126E86"/>
    <w:rsid w:val="00126F87"/>
    <w:rsid w:val="00127E1F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0E92"/>
    <w:rsid w:val="001628E3"/>
    <w:rsid w:val="0016321A"/>
    <w:rsid w:val="00163DBF"/>
    <w:rsid w:val="00165B72"/>
    <w:rsid w:val="00165E2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5A1A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1488"/>
    <w:rsid w:val="001C2369"/>
    <w:rsid w:val="001C444A"/>
    <w:rsid w:val="001C49A7"/>
    <w:rsid w:val="001C4CBE"/>
    <w:rsid w:val="001C6009"/>
    <w:rsid w:val="001D0804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171FB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87E"/>
    <w:rsid w:val="00234A33"/>
    <w:rsid w:val="00234F2F"/>
    <w:rsid w:val="0023523F"/>
    <w:rsid w:val="00241757"/>
    <w:rsid w:val="00241FD8"/>
    <w:rsid w:val="002423DB"/>
    <w:rsid w:val="002427D4"/>
    <w:rsid w:val="00243DB6"/>
    <w:rsid w:val="002441EE"/>
    <w:rsid w:val="00244CA1"/>
    <w:rsid w:val="002507F9"/>
    <w:rsid w:val="00251E5F"/>
    <w:rsid w:val="00251E9C"/>
    <w:rsid w:val="00256CD4"/>
    <w:rsid w:val="0026076E"/>
    <w:rsid w:val="00261E33"/>
    <w:rsid w:val="00262AC3"/>
    <w:rsid w:val="0026697E"/>
    <w:rsid w:val="00266ACB"/>
    <w:rsid w:val="0026781D"/>
    <w:rsid w:val="0026793C"/>
    <w:rsid w:val="00267B39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4257"/>
    <w:rsid w:val="002A551B"/>
    <w:rsid w:val="002A636D"/>
    <w:rsid w:val="002A642C"/>
    <w:rsid w:val="002A6B8E"/>
    <w:rsid w:val="002A7583"/>
    <w:rsid w:val="002A7B35"/>
    <w:rsid w:val="002B11DE"/>
    <w:rsid w:val="002B1A3F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D06"/>
    <w:rsid w:val="00300F6A"/>
    <w:rsid w:val="00301016"/>
    <w:rsid w:val="00302579"/>
    <w:rsid w:val="00303529"/>
    <w:rsid w:val="00304F11"/>
    <w:rsid w:val="00306100"/>
    <w:rsid w:val="00310900"/>
    <w:rsid w:val="00312655"/>
    <w:rsid w:val="00313CDE"/>
    <w:rsid w:val="00315A20"/>
    <w:rsid w:val="00315B66"/>
    <w:rsid w:val="00316178"/>
    <w:rsid w:val="00317833"/>
    <w:rsid w:val="00320F35"/>
    <w:rsid w:val="00322161"/>
    <w:rsid w:val="00322172"/>
    <w:rsid w:val="003236AA"/>
    <w:rsid w:val="00325C66"/>
    <w:rsid w:val="00326EEC"/>
    <w:rsid w:val="003339D4"/>
    <w:rsid w:val="00335363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56D9A"/>
    <w:rsid w:val="003603BF"/>
    <w:rsid w:val="0036292B"/>
    <w:rsid w:val="00366963"/>
    <w:rsid w:val="003675A9"/>
    <w:rsid w:val="003708A1"/>
    <w:rsid w:val="00370ED4"/>
    <w:rsid w:val="003754A1"/>
    <w:rsid w:val="00375D5E"/>
    <w:rsid w:val="00377389"/>
    <w:rsid w:val="003775E1"/>
    <w:rsid w:val="00380045"/>
    <w:rsid w:val="00380DB3"/>
    <w:rsid w:val="00381204"/>
    <w:rsid w:val="0038252D"/>
    <w:rsid w:val="00383F89"/>
    <w:rsid w:val="0038486B"/>
    <w:rsid w:val="00385511"/>
    <w:rsid w:val="00386BCB"/>
    <w:rsid w:val="00386E4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502"/>
    <w:rsid w:val="003B3D3C"/>
    <w:rsid w:val="003B4A2E"/>
    <w:rsid w:val="003B51C9"/>
    <w:rsid w:val="003B758C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6032"/>
    <w:rsid w:val="003D730D"/>
    <w:rsid w:val="003D7386"/>
    <w:rsid w:val="003D7C06"/>
    <w:rsid w:val="003E0B13"/>
    <w:rsid w:val="003E0BDD"/>
    <w:rsid w:val="003E1587"/>
    <w:rsid w:val="003E2399"/>
    <w:rsid w:val="003E2925"/>
    <w:rsid w:val="003E2CBB"/>
    <w:rsid w:val="003E4114"/>
    <w:rsid w:val="003E7A9E"/>
    <w:rsid w:val="003E7B83"/>
    <w:rsid w:val="003F1BC6"/>
    <w:rsid w:val="003F1CE9"/>
    <w:rsid w:val="003F304E"/>
    <w:rsid w:val="003F578B"/>
    <w:rsid w:val="003F6803"/>
    <w:rsid w:val="00400308"/>
    <w:rsid w:val="00401AD8"/>
    <w:rsid w:val="00401D13"/>
    <w:rsid w:val="004031AD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18CD"/>
    <w:rsid w:val="004265D8"/>
    <w:rsid w:val="004266A9"/>
    <w:rsid w:val="004275FB"/>
    <w:rsid w:val="00427EFB"/>
    <w:rsid w:val="0043073F"/>
    <w:rsid w:val="00431862"/>
    <w:rsid w:val="004329D5"/>
    <w:rsid w:val="00432FD5"/>
    <w:rsid w:val="004343F1"/>
    <w:rsid w:val="00434A52"/>
    <w:rsid w:val="00440AEE"/>
    <w:rsid w:val="00440D3A"/>
    <w:rsid w:val="00440E12"/>
    <w:rsid w:val="00441F7E"/>
    <w:rsid w:val="00446229"/>
    <w:rsid w:val="00446AC4"/>
    <w:rsid w:val="00446B19"/>
    <w:rsid w:val="00450038"/>
    <w:rsid w:val="00450FAF"/>
    <w:rsid w:val="0045304E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0CF3"/>
    <w:rsid w:val="004712FA"/>
    <w:rsid w:val="00471F1C"/>
    <w:rsid w:val="004723EB"/>
    <w:rsid w:val="0047306C"/>
    <w:rsid w:val="00473607"/>
    <w:rsid w:val="004747B4"/>
    <w:rsid w:val="00474A90"/>
    <w:rsid w:val="00475F3E"/>
    <w:rsid w:val="004760B1"/>
    <w:rsid w:val="00477E3A"/>
    <w:rsid w:val="0048148A"/>
    <w:rsid w:val="00482026"/>
    <w:rsid w:val="004846BA"/>
    <w:rsid w:val="00484E90"/>
    <w:rsid w:val="004852A7"/>
    <w:rsid w:val="00492416"/>
    <w:rsid w:val="00492F17"/>
    <w:rsid w:val="004944B7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CC7"/>
    <w:rsid w:val="004B6D2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0A58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0899"/>
    <w:rsid w:val="00514CFE"/>
    <w:rsid w:val="00517E49"/>
    <w:rsid w:val="005208A6"/>
    <w:rsid w:val="00522348"/>
    <w:rsid w:val="00522BB1"/>
    <w:rsid w:val="005247AA"/>
    <w:rsid w:val="005255C2"/>
    <w:rsid w:val="005258B2"/>
    <w:rsid w:val="00525BCB"/>
    <w:rsid w:val="00526C68"/>
    <w:rsid w:val="00530389"/>
    <w:rsid w:val="00530DC9"/>
    <w:rsid w:val="00530F2A"/>
    <w:rsid w:val="0053115B"/>
    <w:rsid w:val="00531FB8"/>
    <w:rsid w:val="00532EEC"/>
    <w:rsid w:val="00533239"/>
    <w:rsid w:val="00533F14"/>
    <w:rsid w:val="005344BD"/>
    <w:rsid w:val="00536AAA"/>
    <w:rsid w:val="00540D98"/>
    <w:rsid w:val="005415AE"/>
    <w:rsid w:val="00541AD0"/>
    <w:rsid w:val="00543B25"/>
    <w:rsid w:val="0055006E"/>
    <w:rsid w:val="00553FDC"/>
    <w:rsid w:val="00554F8F"/>
    <w:rsid w:val="00555CB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4F41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52E6"/>
    <w:rsid w:val="00596085"/>
    <w:rsid w:val="005978B1"/>
    <w:rsid w:val="005A120D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B0D"/>
    <w:rsid w:val="005B5C5E"/>
    <w:rsid w:val="005B6963"/>
    <w:rsid w:val="005C010C"/>
    <w:rsid w:val="005C26B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198"/>
    <w:rsid w:val="005E3AF1"/>
    <w:rsid w:val="005E3E82"/>
    <w:rsid w:val="005E4931"/>
    <w:rsid w:val="005E654C"/>
    <w:rsid w:val="005E72B7"/>
    <w:rsid w:val="005F0871"/>
    <w:rsid w:val="005F1735"/>
    <w:rsid w:val="005F228F"/>
    <w:rsid w:val="005F4924"/>
    <w:rsid w:val="005F7A6C"/>
    <w:rsid w:val="005F7CAF"/>
    <w:rsid w:val="00600BD7"/>
    <w:rsid w:val="00601013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7F8"/>
    <w:rsid w:val="00623D62"/>
    <w:rsid w:val="006273B5"/>
    <w:rsid w:val="00627BE1"/>
    <w:rsid w:val="00630249"/>
    <w:rsid w:val="00631242"/>
    <w:rsid w:val="0063207B"/>
    <w:rsid w:val="00634868"/>
    <w:rsid w:val="0063494A"/>
    <w:rsid w:val="00635155"/>
    <w:rsid w:val="00635F52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1AE8"/>
    <w:rsid w:val="00662128"/>
    <w:rsid w:val="0066285E"/>
    <w:rsid w:val="00664702"/>
    <w:rsid w:val="006648B3"/>
    <w:rsid w:val="006658D4"/>
    <w:rsid w:val="0066664A"/>
    <w:rsid w:val="006671A1"/>
    <w:rsid w:val="00670025"/>
    <w:rsid w:val="00670105"/>
    <w:rsid w:val="006712DC"/>
    <w:rsid w:val="00674571"/>
    <w:rsid w:val="00674F01"/>
    <w:rsid w:val="00676340"/>
    <w:rsid w:val="00680073"/>
    <w:rsid w:val="00682317"/>
    <w:rsid w:val="00686084"/>
    <w:rsid w:val="00687BE0"/>
    <w:rsid w:val="006920D3"/>
    <w:rsid w:val="00697937"/>
    <w:rsid w:val="006A04EA"/>
    <w:rsid w:val="006A1AE9"/>
    <w:rsid w:val="006A21ED"/>
    <w:rsid w:val="006A2B4D"/>
    <w:rsid w:val="006A5B5F"/>
    <w:rsid w:val="006A77A3"/>
    <w:rsid w:val="006B0936"/>
    <w:rsid w:val="006B0F21"/>
    <w:rsid w:val="006B1599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191"/>
    <w:rsid w:val="006C1FD5"/>
    <w:rsid w:val="006C4507"/>
    <w:rsid w:val="006C5974"/>
    <w:rsid w:val="006C5A47"/>
    <w:rsid w:val="006C713D"/>
    <w:rsid w:val="006C7B72"/>
    <w:rsid w:val="006D0139"/>
    <w:rsid w:val="006D02D5"/>
    <w:rsid w:val="006D0E4E"/>
    <w:rsid w:val="006D68EA"/>
    <w:rsid w:val="006D7325"/>
    <w:rsid w:val="006D7A93"/>
    <w:rsid w:val="006E186B"/>
    <w:rsid w:val="006E1B9E"/>
    <w:rsid w:val="006E1CC9"/>
    <w:rsid w:val="006E3098"/>
    <w:rsid w:val="006E3A8E"/>
    <w:rsid w:val="006F0E5E"/>
    <w:rsid w:val="006F3516"/>
    <w:rsid w:val="006F4537"/>
    <w:rsid w:val="006F4B6F"/>
    <w:rsid w:val="006F565E"/>
    <w:rsid w:val="00701D2A"/>
    <w:rsid w:val="00702E3F"/>
    <w:rsid w:val="00703568"/>
    <w:rsid w:val="00703DE2"/>
    <w:rsid w:val="00704C04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7AF4"/>
    <w:rsid w:val="00720BBC"/>
    <w:rsid w:val="00722972"/>
    <w:rsid w:val="00723746"/>
    <w:rsid w:val="007320AC"/>
    <w:rsid w:val="007329A6"/>
    <w:rsid w:val="0073307C"/>
    <w:rsid w:val="00734325"/>
    <w:rsid w:val="0073490C"/>
    <w:rsid w:val="00736D11"/>
    <w:rsid w:val="00740D38"/>
    <w:rsid w:val="00740E08"/>
    <w:rsid w:val="007418AC"/>
    <w:rsid w:val="00741D44"/>
    <w:rsid w:val="007425F4"/>
    <w:rsid w:val="00742C06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0305"/>
    <w:rsid w:val="007A1D01"/>
    <w:rsid w:val="007A2681"/>
    <w:rsid w:val="007A3413"/>
    <w:rsid w:val="007A5DE8"/>
    <w:rsid w:val="007A6792"/>
    <w:rsid w:val="007A6977"/>
    <w:rsid w:val="007A7344"/>
    <w:rsid w:val="007B0559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B61"/>
    <w:rsid w:val="007C6866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BA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455C"/>
    <w:rsid w:val="008059FA"/>
    <w:rsid w:val="00806789"/>
    <w:rsid w:val="008101F6"/>
    <w:rsid w:val="008115F8"/>
    <w:rsid w:val="00812F00"/>
    <w:rsid w:val="00813C6A"/>
    <w:rsid w:val="00813F20"/>
    <w:rsid w:val="0081405C"/>
    <w:rsid w:val="008153BD"/>
    <w:rsid w:val="0081643B"/>
    <w:rsid w:val="00817610"/>
    <w:rsid w:val="0082014A"/>
    <w:rsid w:val="00821345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46656"/>
    <w:rsid w:val="00850FE1"/>
    <w:rsid w:val="00852806"/>
    <w:rsid w:val="00856C07"/>
    <w:rsid w:val="00857519"/>
    <w:rsid w:val="00860029"/>
    <w:rsid w:val="0086099D"/>
    <w:rsid w:val="008616F7"/>
    <w:rsid w:val="008628E9"/>
    <w:rsid w:val="008636CD"/>
    <w:rsid w:val="008647B5"/>
    <w:rsid w:val="00866AB1"/>
    <w:rsid w:val="00870F69"/>
    <w:rsid w:val="00871273"/>
    <w:rsid w:val="00871E38"/>
    <w:rsid w:val="00872B3D"/>
    <w:rsid w:val="00876AFE"/>
    <w:rsid w:val="00877135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342F"/>
    <w:rsid w:val="008A5C00"/>
    <w:rsid w:val="008A74D0"/>
    <w:rsid w:val="008B0A8B"/>
    <w:rsid w:val="008B0AB4"/>
    <w:rsid w:val="008B0FCF"/>
    <w:rsid w:val="008B17D4"/>
    <w:rsid w:val="008B199E"/>
    <w:rsid w:val="008B2CF2"/>
    <w:rsid w:val="008B34DD"/>
    <w:rsid w:val="008B522F"/>
    <w:rsid w:val="008B5CBA"/>
    <w:rsid w:val="008B647B"/>
    <w:rsid w:val="008B651D"/>
    <w:rsid w:val="008C14CB"/>
    <w:rsid w:val="008C1A33"/>
    <w:rsid w:val="008C1BB8"/>
    <w:rsid w:val="008C4D36"/>
    <w:rsid w:val="008C6A12"/>
    <w:rsid w:val="008C7F66"/>
    <w:rsid w:val="008D0237"/>
    <w:rsid w:val="008D0860"/>
    <w:rsid w:val="008D0A15"/>
    <w:rsid w:val="008D312B"/>
    <w:rsid w:val="008D61A1"/>
    <w:rsid w:val="008D662F"/>
    <w:rsid w:val="008D7A19"/>
    <w:rsid w:val="008E2C67"/>
    <w:rsid w:val="008E306D"/>
    <w:rsid w:val="008E40DF"/>
    <w:rsid w:val="008E49F5"/>
    <w:rsid w:val="008E7125"/>
    <w:rsid w:val="008E7191"/>
    <w:rsid w:val="008E7459"/>
    <w:rsid w:val="008E7CEA"/>
    <w:rsid w:val="008F729F"/>
    <w:rsid w:val="00900CAE"/>
    <w:rsid w:val="00901CE8"/>
    <w:rsid w:val="00902F02"/>
    <w:rsid w:val="0090709F"/>
    <w:rsid w:val="00907F39"/>
    <w:rsid w:val="00910304"/>
    <w:rsid w:val="0091111C"/>
    <w:rsid w:val="009112AB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1836"/>
    <w:rsid w:val="00951DE6"/>
    <w:rsid w:val="00951E3A"/>
    <w:rsid w:val="00952129"/>
    <w:rsid w:val="009521D1"/>
    <w:rsid w:val="00954030"/>
    <w:rsid w:val="00954C77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8785F"/>
    <w:rsid w:val="0099230B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47A"/>
    <w:rsid w:val="009B7B07"/>
    <w:rsid w:val="009C0A0A"/>
    <w:rsid w:val="009C4450"/>
    <w:rsid w:val="009C4590"/>
    <w:rsid w:val="009C54DC"/>
    <w:rsid w:val="009C5A22"/>
    <w:rsid w:val="009C6904"/>
    <w:rsid w:val="009D331E"/>
    <w:rsid w:val="009D4F11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2F1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15DBC"/>
    <w:rsid w:val="00A20A14"/>
    <w:rsid w:val="00A22CE5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019A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B56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3CDD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A511C"/>
    <w:rsid w:val="00AA515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0B3B"/>
    <w:rsid w:val="00AC4EDD"/>
    <w:rsid w:val="00AC5C22"/>
    <w:rsid w:val="00AC60BE"/>
    <w:rsid w:val="00AC7079"/>
    <w:rsid w:val="00AC758B"/>
    <w:rsid w:val="00AC7DD9"/>
    <w:rsid w:val="00AD1BE3"/>
    <w:rsid w:val="00AD2734"/>
    <w:rsid w:val="00AD4AFF"/>
    <w:rsid w:val="00AD5BE2"/>
    <w:rsid w:val="00AD6211"/>
    <w:rsid w:val="00AD6436"/>
    <w:rsid w:val="00AD656F"/>
    <w:rsid w:val="00AD7EB6"/>
    <w:rsid w:val="00AE176F"/>
    <w:rsid w:val="00AE1B1B"/>
    <w:rsid w:val="00AE21A8"/>
    <w:rsid w:val="00AE485C"/>
    <w:rsid w:val="00AE51BB"/>
    <w:rsid w:val="00AE5512"/>
    <w:rsid w:val="00AE593E"/>
    <w:rsid w:val="00AF3458"/>
    <w:rsid w:val="00AF370E"/>
    <w:rsid w:val="00AF6095"/>
    <w:rsid w:val="00AF650A"/>
    <w:rsid w:val="00AF6F84"/>
    <w:rsid w:val="00B01472"/>
    <w:rsid w:val="00B01AA4"/>
    <w:rsid w:val="00B0538B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15B9"/>
    <w:rsid w:val="00B243DA"/>
    <w:rsid w:val="00B25030"/>
    <w:rsid w:val="00B263D4"/>
    <w:rsid w:val="00B265A8"/>
    <w:rsid w:val="00B2721F"/>
    <w:rsid w:val="00B31397"/>
    <w:rsid w:val="00B3339E"/>
    <w:rsid w:val="00B3380C"/>
    <w:rsid w:val="00B33A70"/>
    <w:rsid w:val="00B34453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09E4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537F"/>
    <w:rsid w:val="00B77F51"/>
    <w:rsid w:val="00B80CC3"/>
    <w:rsid w:val="00B8196E"/>
    <w:rsid w:val="00B83A67"/>
    <w:rsid w:val="00B85143"/>
    <w:rsid w:val="00B8590D"/>
    <w:rsid w:val="00B86546"/>
    <w:rsid w:val="00B9076E"/>
    <w:rsid w:val="00B911FB"/>
    <w:rsid w:val="00B92CE5"/>
    <w:rsid w:val="00B94159"/>
    <w:rsid w:val="00B9476B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77AA"/>
    <w:rsid w:val="00BC11F3"/>
    <w:rsid w:val="00BC18ED"/>
    <w:rsid w:val="00BC4A1D"/>
    <w:rsid w:val="00BC5061"/>
    <w:rsid w:val="00BC58BD"/>
    <w:rsid w:val="00BC6377"/>
    <w:rsid w:val="00BC7A03"/>
    <w:rsid w:val="00BD7409"/>
    <w:rsid w:val="00BE0282"/>
    <w:rsid w:val="00BE0634"/>
    <w:rsid w:val="00BE0EEE"/>
    <w:rsid w:val="00BE1ED6"/>
    <w:rsid w:val="00BE5DF0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555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E7D"/>
    <w:rsid w:val="00C6169B"/>
    <w:rsid w:val="00C620AF"/>
    <w:rsid w:val="00C62A28"/>
    <w:rsid w:val="00C632A9"/>
    <w:rsid w:val="00C63FAB"/>
    <w:rsid w:val="00C6529F"/>
    <w:rsid w:val="00C664A9"/>
    <w:rsid w:val="00C6682D"/>
    <w:rsid w:val="00C66BA5"/>
    <w:rsid w:val="00C66D9D"/>
    <w:rsid w:val="00C67A2E"/>
    <w:rsid w:val="00C7169A"/>
    <w:rsid w:val="00C71B72"/>
    <w:rsid w:val="00C71E06"/>
    <w:rsid w:val="00C73A25"/>
    <w:rsid w:val="00C73A92"/>
    <w:rsid w:val="00C74687"/>
    <w:rsid w:val="00C75AF1"/>
    <w:rsid w:val="00C77861"/>
    <w:rsid w:val="00C826B1"/>
    <w:rsid w:val="00C829A5"/>
    <w:rsid w:val="00C82DE1"/>
    <w:rsid w:val="00C83239"/>
    <w:rsid w:val="00C9049D"/>
    <w:rsid w:val="00C909DD"/>
    <w:rsid w:val="00C91CCC"/>
    <w:rsid w:val="00C9515F"/>
    <w:rsid w:val="00C95DA2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1FAB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857"/>
    <w:rsid w:val="00CD596F"/>
    <w:rsid w:val="00CD6189"/>
    <w:rsid w:val="00CD6399"/>
    <w:rsid w:val="00CD6D88"/>
    <w:rsid w:val="00CD7A7B"/>
    <w:rsid w:val="00CE1E5E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5A1B"/>
    <w:rsid w:val="00D36F99"/>
    <w:rsid w:val="00D42834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BEB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426B"/>
    <w:rsid w:val="00DB5DD9"/>
    <w:rsid w:val="00DB78CB"/>
    <w:rsid w:val="00DC1296"/>
    <w:rsid w:val="00DC36D9"/>
    <w:rsid w:val="00DC5B55"/>
    <w:rsid w:val="00DC66BF"/>
    <w:rsid w:val="00DC6879"/>
    <w:rsid w:val="00DD4188"/>
    <w:rsid w:val="00DD54E1"/>
    <w:rsid w:val="00DD5E90"/>
    <w:rsid w:val="00DD738E"/>
    <w:rsid w:val="00DD7778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985"/>
    <w:rsid w:val="00DF3BA5"/>
    <w:rsid w:val="00DF44B9"/>
    <w:rsid w:val="00DF4940"/>
    <w:rsid w:val="00DF4AC1"/>
    <w:rsid w:val="00DF54D0"/>
    <w:rsid w:val="00DF5E21"/>
    <w:rsid w:val="00DF61FD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65F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A04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3032"/>
    <w:rsid w:val="00E75B42"/>
    <w:rsid w:val="00E76212"/>
    <w:rsid w:val="00E7638F"/>
    <w:rsid w:val="00E767A1"/>
    <w:rsid w:val="00E76AE6"/>
    <w:rsid w:val="00E7733A"/>
    <w:rsid w:val="00E77D34"/>
    <w:rsid w:val="00E807F5"/>
    <w:rsid w:val="00E81A28"/>
    <w:rsid w:val="00E84627"/>
    <w:rsid w:val="00E84D23"/>
    <w:rsid w:val="00E87275"/>
    <w:rsid w:val="00E87C34"/>
    <w:rsid w:val="00E90E74"/>
    <w:rsid w:val="00E90F0D"/>
    <w:rsid w:val="00E91D29"/>
    <w:rsid w:val="00E93BB0"/>
    <w:rsid w:val="00E93C9B"/>
    <w:rsid w:val="00E94A15"/>
    <w:rsid w:val="00E94EA9"/>
    <w:rsid w:val="00E953AE"/>
    <w:rsid w:val="00E955F8"/>
    <w:rsid w:val="00E95F2E"/>
    <w:rsid w:val="00E96DD5"/>
    <w:rsid w:val="00EA0ED7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2BE1"/>
    <w:rsid w:val="00EE464C"/>
    <w:rsid w:val="00EF05ED"/>
    <w:rsid w:val="00EF0D85"/>
    <w:rsid w:val="00EF12A1"/>
    <w:rsid w:val="00EF1DFF"/>
    <w:rsid w:val="00EF1F50"/>
    <w:rsid w:val="00EF2A21"/>
    <w:rsid w:val="00EF3F22"/>
    <w:rsid w:val="00EF4018"/>
    <w:rsid w:val="00EF5A1C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38F8"/>
    <w:rsid w:val="00F155F1"/>
    <w:rsid w:val="00F1564A"/>
    <w:rsid w:val="00F16872"/>
    <w:rsid w:val="00F17BE5"/>
    <w:rsid w:val="00F2043D"/>
    <w:rsid w:val="00F20502"/>
    <w:rsid w:val="00F20C34"/>
    <w:rsid w:val="00F20FDF"/>
    <w:rsid w:val="00F216CA"/>
    <w:rsid w:val="00F21899"/>
    <w:rsid w:val="00F30366"/>
    <w:rsid w:val="00F3081E"/>
    <w:rsid w:val="00F3115C"/>
    <w:rsid w:val="00F31512"/>
    <w:rsid w:val="00F32500"/>
    <w:rsid w:val="00F3332D"/>
    <w:rsid w:val="00F336EF"/>
    <w:rsid w:val="00F338E0"/>
    <w:rsid w:val="00F34864"/>
    <w:rsid w:val="00F3613D"/>
    <w:rsid w:val="00F3781B"/>
    <w:rsid w:val="00F40B26"/>
    <w:rsid w:val="00F40CBB"/>
    <w:rsid w:val="00F42625"/>
    <w:rsid w:val="00F44268"/>
    <w:rsid w:val="00F50982"/>
    <w:rsid w:val="00F51225"/>
    <w:rsid w:val="00F53727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5EB9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948"/>
    <w:rsid w:val="00F840A3"/>
    <w:rsid w:val="00F85BDE"/>
    <w:rsid w:val="00F87023"/>
    <w:rsid w:val="00F87797"/>
    <w:rsid w:val="00FA0789"/>
    <w:rsid w:val="00FA24CD"/>
    <w:rsid w:val="00FA3372"/>
    <w:rsid w:val="00FA7203"/>
    <w:rsid w:val="00FB03D2"/>
    <w:rsid w:val="00FB1F09"/>
    <w:rsid w:val="00FB3555"/>
    <w:rsid w:val="00FB3985"/>
    <w:rsid w:val="00FB63F1"/>
    <w:rsid w:val="00FB77D9"/>
    <w:rsid w:val="00FB79B8"/>
    <w:rsid w:val="00FC02CC"/>
    <w:rsid w:val="00FC0304"/>
    <w:rsid w:val="00FC0D7D"/>
    <w:rsid w:val="00FC1FA2"/>
    <w:rsid w:val="00FC3E5D"/>
    <w:rsid w:val="00FC461C"/>
    <w:rsid w:val="00FC4FA2"/>
    <w:rsid w:val="00FC5454"/>
    <w:rsid w:val="00FD2A9C"/>
    <w:rsid w:val="00FD2ABF"/>
    <w:rsid w:val="00FD4C68"/>
    <w:rsid w:val="00FD60A4"/>
    <w:rsid w:val="00FD6A00"/>
    <w:rsid w:val="00FD7342"/>
    <w:rsid w:val="00FE0C75"/>
    <w:rsid w:val="00FE0CED"/>
    <w:rsid w:val="00FE0ED0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F00A5-08F7-4C38-B11A-8435F58F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65</Pages>
  <Words>11259</Words>
  <Characters>64180</Characters>
  <Application>Microsoft Office Word</Application>
  <DocSecurity>0</DocSecurity>
  <Lines>534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Dell</cp:lastModifiedBy>
  <cp:revision>396</cp:revision>
  <cp:lastPrinted>2020-06-29T04:09:00Z</cp:lastPrinted>
  <dcterms:created xsi:type="dcterms:W3CDTF">2020-05-20T08:45:00Z</dcterms:created>
  <dcterms:modified xsi:type="dcterms:W3CDTF">2021-06-30T06:29:00Z</dcterms:modified>
</cp:coreProperties>
</file>